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A4" w:rsidRPr="006C2FA4" w:rsidRDefault="006D2D20" w:rsidP="006C2F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B81895">
        <w:rPr>
          <w:rFonts w:ascii="Times New Roman" w:hAnsi="Times New Roman" w:cs="Times New Roman"/>
        </w:rPr>
        <w:t xml:space="preserve"> 1</w:t>
      </w:r>
    </w:p>
    <w:p w:rsidR="00D01F77" w:rsidRPr="00CD2541" w:rsidRDefault="00D01F77" w:rsidP="00D0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Pr="00CD254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D01F77" w:rsidRPr="006113C8" w:rsidRDefault="00D01F77" w:rsidP="00D0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</w:t>
      </w:r>
    </w:p>
    <w:p w:rsidR="00D01F77" w:rsidRDefault="00D01F77" w:rsidP="00D0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округ город-курорт Сочи Краснодарского края</w:t>
      </w:r>
    </w:p>
    <w:p w:rsidR="006C2FA4" w:rsidRPr="00CD2541" w:rsidRDefault="00AE412E" w:rsidP="00D0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="00D01F77">
        <w:rPr>
          <w:rFonts w:ascii="Times New Roman" w:hAnsi="Times New Roman" w:cs="Times New Roman"/>
          <w:sz w:val="24"/>
          <w:szCs w:val="24"/>
        </w:rPr>
        <w:t>»</w:t>
      </w:r>
    </w:p>
    <w:p w:rsidR="006C2FA4" w:rsidRPr="006C2FA4" w:rsidRDefault="006C2FA4" w:rsidP="006C2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2FA4" w:rsidRPr="006C2FA4" w:rsidRDefault="006C2FA4" w:rsidP="006C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2FA4" w:rsidRPr="00CD10B1" w:rsidRDefault="006C2FA4" w:rsidP="006C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0B1">
        <w:rPr>
          <w:rFonts w:ascii="Times New Roman" w:hAnsi="Times New Roman" w:cs="Times New Roman"/>
          <w:b/>
        </w:rPr>
        <w:t>ЦЕЛЕВЫЕ ПОКАЗАТЕЛИ МУНИЦИПАЛЬНОЙ ПРОГРАММЫ</w:t>
      </w:r>
    </w:p>
    <w:p w:rsidR="006C2FA4" w:rsidRPr="00D01F77" w:rsidRDefault="00CD10B1" w:rsidP="006C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F77">
        <w:rPr>
          <w:rFonts w:ascii="Times New Roman" w:hAnsi="Times New Roman" w:cs="Times New Roman"/>
          <w:b/>
        </w:rPr>
        <w:t>«</w:t>
      </w:r>
      <w:r w:rsidR="0044788C" w:rsidRPr="0044788C">
        <w:rPr>
          <w:rFonts w:ascii="Times New Roman" w:hAnsi="Times New Roman" w:cs="Times New Roman"/>
          <w:b/>
          <w:sz w:val="24"/>
          <w:szCs w:val="24"/>
        </w:rPr>
        <w:t>Социальная поддержка граждан</w:t>
      </w:r>
      <w:r w:rsidRPr="00D01F77">
        <w:rPr>
          <w:rFonts w:ascii="Times New Roman" w:hAnsi="Times New Roman" w:cs="Times New Roman"/>
          <w:b/>
        </w:rPr>
        <w:t>»</w:t>
      </w:r>
    </w:p>
    <w:p w:rsidR="006C2FA4" w:rsidRDefault="006C2FA4" w:rsidP="006C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61EB" w:rsidRPr="006C2FA4" w:rsidRDefault="004B61EB" w:rsidP="006C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992"/>
        <w:gridCol w:w="851"/>
        <w:gridCol w:w="1134"/>
        <w:gridCol w:w="850"/>
        <w:gridCol w:w="709"/>
        <w:gridCol w:w="796"/>
      </w:tblGrid>
      <w:tr w:rsidR="006C2FA4" w:rsidRPr="006C2FA4" w:rsidTr="00D777E8">
        <w:trPr>
          <w:trHeight w:val="36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4" w:rsidRPr="006C2FA4" w:rsidRDefault="00E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C2FA4" w:rsidRPr="006C2FA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4" w:rsidRPr="006C2FA4" w:rsidRDefault="006C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4" w:rsidRPr="006C2FA4" w:rsidRDefault="006C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4" w:rsidRPr="006C2FA4" w:rsidRDefault="006C2FA4" w:rsidP="0094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4" w:rsidRPr="006C2FA4" w:rsidRDefault="006C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D01F77" w:rsidRPr="006C2FA4" w:rsidTr="00D777E8">
        <w:trPr>
          <w:trHeight w:val="36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 w:rsidP="0094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отчетный год</w:t>
            </w:r>
            <w:r w:rsidR="00D777E8">
              <w:rPr>
                <w:rFonts w:ascii="Times New Roman" w:hAnsi="Times New Roman" w:cs="Times New Roman"/>
              </w:rPr>
              <w:t>,</w:t>
            </w:r>
            <w:r w:rsidRPr="006C2FA4">
              <w:rPr>
                <w:rFonts w:ascii="Times New Roman" w:hAnsi="Times New Roman" w:cs="Times New Roman"/>
              </w:rPr>
              <w:t xml:space="preserve"> </w:t>
            </w:r>
            <w:r w:rsidR="009447F2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 w:rsidP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 w:rsidP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D01F77" w:rsidRPr="006C2FA4" w:rsidTr="00D777E8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6C2FA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8</w:t>
            </w:r>
          </w:p>
        </w:tc>
      </w:tr>
      <w:tr w:rsidR="006C2FA4" w:rsidRPr="006C2FA4" w:rsidTr="00D01F77">
        <w:trPr>
          <w:trHeight w:val="2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4" w:rsidRPr="006C2FA4" w:rsidRDefault="006C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4" w:rsidRPr="00AE412E" w:rsidRDefault="00AE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412E">
              <w:rPr>
                <w:rFonts w:ascii="Times New Roman" w:hAnsi="Times New Roman" w:cs="Times New Roman"/>
              </w:rPr>
              <w:t xml:space="preserve">Муниципальная </w:t>
            </w:r>
            <w:r>
              <w:rPr>
                <w:rFonts w:ascii="Times New Roman" w:hAnsi="Times New Roman" w:cs="Times New Roman"/>
              </w:rPr>
              <w:t>программа «Социальная поддержка граждан»</w:t>
            </w:r>
          </w:p>
        </w:tc>
      </w:tr>
      <w:tr w:rsidR="00AE412E" w:rsidRPr="006C2FA4" w:rsidTr="00D777E8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6C2FA4" w:rsidRDefault="00AE412E" w:rsidP="00AE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AE412E" w:rsidP="00AE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412E">
              <w:rPr>
                <w:rFonts w:ascii="Times New Roman" w:hAnsi="Times New Roman" w:cs="Times New Roman"/>
              </w:rPr>
              <w:t>Охват населения города Сочи в процессе реализации мероприятий муниципальной программы в общем числе населения города Сочи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6C2FA4" w:rsidRDefault="00AE412E" w:rsidP="00AE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6C2FA4" w:rsidRDefault="00AE412E" w:rsidP="00AE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2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2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2E">
              <w:rPr>
                <w:rFonts w:ascii="Times New Roman" w:hAnsi="Times New Roman" w:cs="Times New Roman"/>
              </w:rPr>
              <w:t>4,3</w:t>
            </w:r>
          </w:p>
        </w:tc>
      </w:tr>
      <w:tr w:rsidR="00AE412E" w:rsidRPr="006C2FA4" w:rsidTr="00076603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6C2FA4" w:rsidRDefault="00AE412E" w:rsidP="00AE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№1 «</w:t>
            </w:r>
            <w:r w:rsidRPr="00AE412E">
              <w:rPr>
                <w:rFonts w:ascii="Times New Roman" w:hAnsi="Times New Roman" w:cs="Times New Roman"/>
              </w:rPr>
              <w:t>Поддержка социально ориентирова</w:t>
            </w:r>
            <w:r>
              <w:rPr>
                <w:rFonts w:ascii="Times New Roman" w:hAnsi="Times New Roman" w:cs="Times New Roman"/>
              </w:rPr>
              <w:t>нных некоммерческих организаций»</w:t>
            </w:r>
          </w:p>
        </w:tc>
      </w:tr>
      <w:tr w:rsidR="00AE412E" w:rsidRPr="006C2FA4" w:rsidTr="00D777E8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6C2FA4" w:rsidRDefault="00AE412E" w:rsidP="00AE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AE412E" w:rsidP="00AE412E">
            <w:pPr>
              <w:pStyle w:val="ConsPlusNormal"/>
              <w:rPr>
                <w:rFonts w:ascii="Times New Roman" w:hAnsi="Times New Roman" w:cs="Times New Roman"/>
              </w:rPr>
            </w:pPr>
            <w:r w:rsidRPr="00AE412E">
              <w:rPr>
                <w:rFonts w:ascii="Times New Roman" w:hAnsi="Times New Roman" w:cs="Times New Roman"/>
              </w:rPr>
              <w:t>Доля населения города Сочи, принимающего участие в процессе реализации социально ориентированными некоммерческими организациями общественно полезных программ, от общего числа населения города Сочи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6C2FA4" w:rsidRDefault="00AE412E" w:rsidP="00AE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2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7C6DEB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7C6DEB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7C6DEB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AE412E" w:rsidRPr="006C2FA4" w:rsidTr="00D777E8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6C2FA4" w:rsidRDefault="00AE412E" w:rsidP="00AE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AE412E" w:rsidP="00AE412E">
            <w:pPr>
              <w:pStyle w:val="ConsPlusNormal"/>
              <w:rPr>
                <w:rFonts w:ascii="Times New Roman" w:hAnsi="Times New Roman" w:cs="Times New Roman"/>
              </w:rPr>
            </w:pPr>
            <w:r w:rsidRPr="00AE412E">
              <w:rPr>
                <w:rFonts w:ascii="Times New Roman" w:hAnsi="Times New Roman" w:cs="Times New Roman"/>
              </w:rPr>
              <w:t>Численность населения города Сочи, охваченного общественно полезными программами, реализуемыми социально ориентированными некоммерческими организациями на средства субсидий города Сочи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Default="009447F2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AE412E" w:rsidRPr="00AE412E">
              <w:rPr>
                <w:rFonts w:ascii="Times New Roman" w:hAnsi="Times New Roman" w:cs="Times New Roman"/>
              </w:rPr>
              <w:t>еловек</w:t>
            </w:r>
          </w:p>
          <w:p w:rsidR="009447F2" w:rsidRDefault="009447F2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47F2" w:rsidRDefault="009447F2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47F2" w:rsidRDefault="009447F2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47F2" w:rsidRDefault="009447F2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47F2" w:rsidRDefault="009447F2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47F2" w:rsidRDefault="009447F2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47F2" w:rsidRPr="00AE412E" w:rsidRDefault="009447F2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6C2FA4" w:rsidRDefault="00AE412E" w:rsidP="00AE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2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2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2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2E">
              <w:rPr>
                <w:rFonts w:ascii="Times New Roman" w:hAnsi="Times New Roman" w:cs="Times New Roman"/>
              </w:rPr>
              <w:t>9000</w:t>
            </w:r>
          </w:p>
        </w:tc>
      </w:tr>
      <w:tr w:rsidR="00AE412E" w:rsidRPr="006C2FA4" w:rsidTr="002F17F4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Default="00AE412E" w:rsidP="00AE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AE412E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2E">
              <w:rPr>
                <w:rFonts w:ascii="Times New Roman" w:hAnsi="Times New Roman" w:cs="Times New Roman"/>
              </w:rPr>
              <w:t>Подпрограмма № 2 «Развитие мер социальной поддержки отдельных категорий граждан»</w:t>
            </w:r>
          </w:p>
        </w:tc>
      </w:tr>
      <w:tr w:rsidR="00AE412E" w:rsidRPr="006C2FA4" w:rsidTr="00D777E8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6C2FA4" w:rsidRDefault="00AE412E" w:rsidP="00AE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Default="00AE412E" w:rsidP="00AE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412E">
              <w:rPr>
                <w:rFonts w:ascii="Times New Roman" w:hAnsi="Times New Roman" w:cs="Times New Roman"/>
              </w:rPr>
              <w:t>Доля отдельных категорий граждан, получающих меры социальной поддержки, от общего числа граждан, обратившихся за их получением</w:t>
            </w:r>
          </w:p>
          <w:p w:rsidR="0090149A" w:rsidRDefault="0090149A" w:rsidP="00AE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149A" w:rsidRPr="00AE412E" w:rsidRDefault="0090149A" w:rsidP="00AE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6C2FA4" w:rsidRDefault="00AE412E" w:rsidP="00AE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6C2FA4" w:rsidRDefault="00AE412E" w:rsidP="00AE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D84836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D84836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D84836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E" w:rsidRPr="00D84836" w:rsidRDefault="00AE412E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836">
              <w:rPr>
                <w:rFonts w:ascii="Times New Roman" w:hAnsi="Times New Roman" w:cs="Times New Roman"/>
              </w:rPr>
              <w:t>100</w:t>
            </w:r>
          </w:p>
        </w:tc>
      </w:tr>
      <w:tr w:rsidR="0090149A" w:rsidRPr="006C2FA4" w:rsidTr="00D53287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90149A" w:rsidRDefault="0090149A" w:rsidP="00AE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8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90149A" w:rsidRDefault="0090149A" w:rsidP="00AE4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49A">
              <w:rPr>
                <w:rFonts w:ascii="Times New Roman" w:hAnsi="Times New Roman" w:cs="Times New Roman"/>
              </w:rPr>
              <w:t>Подпрограмма №</w:t>
            </w:r>
            <w:r>
              <w:rPr>
                <w:rFonts w:ascii="Times New Roman" w:hAnsi="Times New Roman" w:cs="Times New Roman"/>
              </w:rPr>
              <w:t xml:space="preserve"> 3 «</w:t>
            </w:r>
            <w:r w:rsidRPr="0090149A">
              <w:rPr>
                <w:rFonts w:ascii="Times New Roman" w:hAnsi="Times New Roman" w:cs="Times New Roman"/>
              </w:rPr>
              <w:t>Совершенствование соц</w:t>
            </w:r>
            <w:r>
              <w:rPr>
                <w:rFonts w:ascii="Times New Roman" w:hAnsi="Times New Roman" w:cs="Times New Roman"/>
              </w:rPr>
              <w:t>иальной поддержки семьи и детей»</w:t>
            </w:r>
          </w:p>
        </w:tc>
      </w:tr>
      <w:tr w:rsidR="0090149A" w:rsidRPr="006C2FA4" w:rsidTr="00D777E8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Default="0090149A" w:rsidP="009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90149A" w:rsidRDefault="0090149A" w:rsidP="0090149A">
            <w:pPr>
              <w:pStyle w:val="ConsPlusNormal"/>
              <w:rPr>
                <w:rFonts w:ascii="Times New Roman" w:hAnsi="Times New Roman" w:cs="Times New Roman"/>
              </w:rPr>
            </w:pPr>
            <w:r w:rsidRPr="0090149A">
              <w:rPr>
                <w:rFonts w:ascii="Times New Roman" w:hAnsi="Times New Roman" w:cs="Times New Roman"/>
              </w:rPr>
              <w:t>Доля лиц, получающих финансовое обеспечение для осуществления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6C2FA4" w:rsidRDefault="0090149A" w:rsidP="009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6C2FA4" w:rsidRDefault="0090149A" w:rsidP="009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D84836" w:rsidRDefault="0090149A" w:rsidP="00901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D84836" w:rsidRDefault="0090149A" w:rsidP="00901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D84836" w:rsidRDefault="0090149A" w:rsidP="00901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D84836" w:rsidRDefault="0090149A" w:rsidP="00901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836">
              <w:rPr>
                <w:rFonts w:ascii="Times New Roman" w:hAnsi="Times New Roman" w:cs="Times New Roman"/>
              </w:rPr>
              <w:t>100</w:t>
            </w:r>
          </w:p>
        </w:tc>
      </w:tr>
      <w:tr w:rsidR="0090149A" w:rsidRPr="006C2FA4" w:rsidTr="00D777E8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Default="0090149A" w:rsidP="009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90149A" w:rsidRDefault="0090149A" w:rsidP="0090149A">
            <w:pPr>
              <w:pStyle w:val="ConsPlusNormal"/>
              <w:rPr>
                <w:rFonts w:ascii="Times New Roman" w:hAnsi="Times New Roman" w:cs="Times New Roman"/>
              </w:rPr>
            </w:pPr>
            <w:r w:rsidRPr="0090149A">
              <w:rPr>
                <w:rFonts w:ascii="Times New Roman" w:hAnsi="Times New Roman" w:cs="Times New Roman"/>
              </w:rPr>
              <w:t>Доля лиц, получающих меры государственной поддержки замещающих родителей, детей, оставшихся без попечения родителей, и лиц из их числа за счет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6C2FA4" w:rsidRDefault="0090149A" w:rsidP="009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6C2FA4" w:rsidRDefault="0090149A" w:rsidP="009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D84836" w:rsidRDefault="0090149A" w:rsidP="00901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D84836" w:rsidRDefault="0090149A" w:rsidP="00901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D84836" w:rsidRDefault="0090149A" w:rsidP="00901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D84836" w:rsidRDefault="0090149A" w:rsidP="00901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836">
              <w:rPr>
                <w:rFonts w:ascii="Times New Roman" w:hAnsi="Times New Roman" w:cs="Times New Roman"/>
              </w:rPr>
              <w:t>100</w:t>
            </w:r>
          </w:p>
        </w:tc>
      </w:tr>
      <w:tr w:rsidR="0090149A" w:rsidRPr="006C2FA4" w:rsidTr="00D777E8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Default="0090149A" w:rsidP="009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90149A" w:rsidRDefault="0090149A" w:rsidP="0090149A">
            <w:pPr>
              <w:pStyle w:val="ConsPlusNormal"/>
              <w:rPr>
                <w:rFonts w:ascii="Times New Roman" w:hAnsi="Times New Roman" w:cs="Times New Roman"/>
              </w:rPr>
            </w:pPr>
            <w:r w:rsidRPr="0090149A">
              <w:rPr>
                <w:rFonts w:ascii="Times New Roman" w:hAnsi="Times New Roman" w:cs="Times New Roman"/>
              </w:rPr>
              <w:t xml:space="preserve">Количество муниципальных служащих, задействованных в обеспечении функций управления по вопросам семьи и детства администрации </w:t>
            </w:r>
            <w:r w:rsidR="002F637E">
              <w:rPr>
                <w:rFonts w:ascii="Times New Roman" w:hAnsi="Times New Roman" w:cs="Times New Roman"/>
              </w:rPr>
              <w:t>муниципального образования городской округ город-курорт</w:t>
            </w:r>
            <w:r w:rsidRPr="0090149A">
              <w:rPr>
                <w:rFonts w:ascii="Times New Roman" w:hAnsi="Times New Roman" w:cs="Times New Roman"/>
              </w:rPr>
              <w:t xml:space="preserve"> Сочи </w:t>
            </w:r>
            <w:r w:rsidR="002F637E">
              <w:rPr>
                <w:rFonts w:ascii="Times New Roman" w:hAnsi="Times New Roman" w:cs="Times New Roman"/>
              </w:rPr>
              <w:t xml:space="preserve">Краснодарского края </w:t>
            </w:r>
            <w:r w:rsidRPr="0090149A">
              <w:rPr>
                <w:rFonts w:ascii="Times New Roman" w:hAnsi="Times New Roman" w:cs="Times New Roman"/>
              </w:rPr>
              <w:t xml:space="preserve">при организации бухгалтерского учета и бухгалтерской (финансовой) отчетности в управлении по вопросам семьи и детства администрации </w:t>
            </w:r>
            <w:r w:rsidR="002F637E">
              <w:rPr>
                <w:rFonts w:ascii="Times New Roman" w:hAnsi="Times New Roman" w:cs="Times New Roman"/>
              </w:rPr>
              <w:t>муниципального образования городской округ город-курорт</w:t>
            </w:r>
            <w:r w:rsidR="002F637E" w:rsidRPr="0090149A">
              <w:rPr>
                <w:rFonts w:ascii="Times New Roman" w:hAnsi="Times New Roman" w:cs="Times New Roman"/>
              </w:rPr>
              <w:t xml:space="preserve"> Сочи </w:t>
            </w:r>
            <w:r w:rsidR="002F637E">
              <w:rPr>
                <w:rFonts w:ascii="Times New Roman" w:hAnsi="Times New Roman" w:cs="Times New Roman"/>
              </w:rPr>
              <w:t>Краснодарского края</w:t>
            </w:r>
            <w:r w:rsidRPr="0090149A">
              <w:rPr>
                <w:rFonts w:ascii="Times New Roman" w:hAnsi="Times New Roman" w:cs="Times New Roman"/>
              </w:rPr>
              <w:t xml:space="preserve"> за счет бюджета города Сочи,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90149A" w:rsidRDefault="0090149A" w:rsidP="00901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49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90149A" w:rsidRDefault="0090149A" w:rsidP="00901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4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D777E8" w:rsidRDefault="0090149A" w:rsidP="00901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D777E8" w:rsidRDefault="0090149A" w:rsidP="00901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D777E8" w:rsidRDefault="0090149A" w:rsidP="00901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A" w:rsidRPr="0090149A" w:rsidRDefault="0090149A" w:rsidP="009014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</w:tbl>
    <w:p w:rsidR="006C2FA4" w:rsidRPr="006C2FA4" w:rsidRDefault="006C2FA4" w:rsidP="006C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10B1" w:rsidRDefault="00CD10B1">
      <w:pPr>
        <w:rPr>
          <w:rFonts w:ascii="Times New Roman" w:hAnsi="Times New Roman" w:cs="Times New Roman"/>
        </w:rPr>
      </w:pPr>
    </w:p>
    <w:p w:rsidR="00CD10B1" w:rsidRPr="00CD10B1" w:rsidRDefault="00D777E8" w:rsidP="00CD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bookmarkStart w:id="0" w:name="_GoBack"/>
      <w:bookmarkEnd w:id="0"/>
    </w:p>
    <w:p w:rsidR="00CD10B1" w:rsidRPr="00CD10B1" w:rsidRDefault="00D777E8" w:rsidP="00CD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="00CD10B1" w:rsidRPr="00CD1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0B1" w:rsidRPr="00CD10B1" w:rsidRDefault="00CD10B1" w:rsidP="00CD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B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D10B1" w:rsidRDefault="00CD10B1" w:rsidP="00CD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B1">
        <w:rPr>
          <w:rFonts w:ascii="Times New Roman" w:hAnsi="Times New Roman" w:cs="Times New Roman"/>
          <w:sz w:val="28"/>
          <w:szCs w:val="28"/>
        </w:rPr>
        <w:t>образования городской округ</w:t>
      </w:r>
    </w:p>
    <w:p w:rsidR="00CD10B1" w:rsidRPr="00401516" w:rsidRDefault="00CD10B1" w:rsidP="00CD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B1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7E1787">
        <w:rPr>
          <w:rFonts w:ascii="Times New Roman" w:hAnsi="Times New Roman" w:cs="Times New Roman"/>
          <w:sz w:val="28"/>
          <w:szCs w:val="28"/>
        </w:rPr>
        <w:t xml:space="preserve"> Краснодарского </w:t>
      </w:r>
      <w:proofErr w:type="gramStart"/>
      <w:r w:rsidR="007E1787">
        <w:rPr>
          <w:rFonts w:ascii="Times New Roman" w:hAnsi="Times New Roman" w:cs="Times New Roman"/>
          <w:sz w:val="28"/>
          <w:szCs w:val="28"/>
        </w:rPr>
        <w:t xml:space="preserve">края </w:t>
      </w:r>
      <w:r w:rsidR="007E1787" w:rsidRPr="00727540">
        <w:rPr>
          <w:rFonts w:ascii="Times New Roman" w:hAnsi="Times New Roman" w:cs="Times New Roman"/>
          <w:sz w:val="28"/>
          <w:szCs w:val="28"/>
        </w:rPr>
        <w:t xml:space="preserve"> </w:t>
      </w:r>
      <w:r w:rsidR="007E178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E1787">
        <w:rPr>
          <w:rFonts w:ascii="Times New Roman" w:hAnsi="Times New Roman" w:cs="Times New Roman"/>
          <w:sz w:val="28"/>
          <w:szCs w:val="28"/>
        </w:rPr>
        <w:tab/>
      </w:r>
      <w:r w:rsidR="007E1787">
        <w:rPr>
          <w:rFonts w:ascii="Times New Roman" w:hAnsi="Times New Roman" w:cs="Times New Roman"/>
          <w:sz w:val="28"/>
          <w:szCs w:val="28"/>
        </w:rPr>
        <w:tab/>
      </w:r>
      <w:r w:rsidR="007E1787">
        <w:rPr>
          <w:rFonts w:ascii="Times New Roman" w:hAnsi="Times New Roman" w:cs="Times New Roman"/>
          <w:sz w:val="28"/>
          <w:szCs w:val="28"/>
        </w:rPr>
        <w:tab/>
      </w:r>
      <w:r w:rsidR="00D777E8">
        <w:rPr>
          <w:rFonts w:ascii="Times New Roman" w:hAnsi="Times New Roman" w:cs="Times New Roman"/>
          <w:sz w:val="28"/>
          <w:szCs w:val="28"/>
        </w:rPr>
        <w:t>А.Б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1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7E8">
        <w:rPr>
          <w:rFonts w:ascii="Times New Roman" w:hAnsi="Times New Roman" w:cs="Times New Roman"/>
          <w:sz w:val="28"/>
          <w:szCs w:val="28"/>
        </w:rPr>
        <w:t>Митников</w:t>
      </w:r>
      <w:proofErr w:type="spellEnd"/>
    </w:p>
    <w:p w:rsidR="00CD10B1" w:rsidRPr="006C2FA4" w:rsidRDefault="00CD10B1">
      <w:pPr>
        <w:rPr>
          <w:rFonts w:ascii="Times New Roman" w:hAnsi="Times New Roman" w:cs="Times New Roman"/>
        </w:rPr>
      </w:pPr>
    </w:p>
    <w:sectPr w:rsidR="00CD10B1" w:rsidRPr="006C2FA4" w:rsidSect="004B61EB">
      <w:headerReference w:type="default" r:id="rId6"/>
      <w:headerReference w:type="first" r:id="rId7"/>
      <w:pgSz w:w="11906" w:h="16838"/>
      <w:pgMar w:top="1134" w:right="567" w:bottom="144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7A" w:rsidRDefault="0066127A" w:rsidP="004B61EB">
      <w:pPr>
        <w:spacing w:after="0" w:line="240" w:lineRule="auto"/>
      </w:pPr>
      <w:r>
        <w:separator/>
      </w:r>
    </w:p>
  </w:endnote>
  <w:endnote w:type="continuationSeparator" w:id="0">
    <w:p w:rsidR="0066127A" w:rsidRDefault="0066127A" w:rsidP="004B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7A" w:rsidRDefault="0066127A" w:rsidP="004B61EB">
      <w:pPr>
        <w:spacing w:after="0" w:line="240" w:lineRule="auto"/>
      </w:pPr>
      <w:r>
        <w:separator/>
      </w:r>
    </w:p>
  </w:footnote>
  <w:footnote w:type="continuationSeparator" w:id="0">
    <w:p w:rsidR="0066127A" w:rsidRDefault="0066127A" w:rsidP="004B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57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61EB" w:rsidRDefault="004B61EB">
        <w:pPr>
          <w:pStyle w:val="a3"/>
          <w:jc w:val="center"/>
        </w:pPr>
      </w:p>
      <w:p w:rsidR="004B61EB" w:rsidRDefault="004B61EB">
        <w:pPr>
          <w:pStyle w:val="a3"/>
          <w:jc w:val="center"/>
        </w:pPr>
      </w:p>
      <w:p w:rsidR="004B61EB" w:rsidRDefault="004B61EB">
        <w:pPr>
          <w:pStyle w:val="a3"/>
          <w:jc w:val="center"/>
        </w:pPr>
      </w:p>
      <w:p w:rsidR="004B61EB" w:rsidRPr="009447F2" w:rsidRDefault="004B61EB">
        <w:pPr>
          <w:pStyle w:val="a3"/>
          <w:jc w:val="center"/>
          <w:rPr>
            <w:rFonts w:ascii="Times New Roman" w:hAnsi="Times New Roman" w:cs="Times New Roman"/>
          </w:rPr>
        </w:pPr>
        <w:r w:rsidRPr="009447F2">
          <w:rPr>
            <w:rFonts w:ascii="Times New Roman" w:hAnsi="Times New Roman" w:cs="Times New Roman"/>
          </w:rPr>
          <w:fldChar w:fldCharType="begin"/>
        </w:r>
        <w:r w:rsidRPr="009447F2">
          <w:rPr>
            <w:rFonts w:ascii="Times New Roman" w:hAnsi="Times New Roman" w:cs="Times New Roman"/>
          </w:rPr>
          <w:instrText>PAGE   \* MERGEFORMAT</w:instrText>
        </w:r>
        <w:r w:rsidRPr="009447F2">
          <w:rPr>
            <w:rFonts w:ascii="Times New Roman" w:hAnsi="Times New Roman" w:cs="Times New Roman"/>
          </w:rPr>
          <w:fldChar w:fldCharType="separate"/>
        </w:r>
        <w:r w:rsidR="00D84836">
          <w:rPr>
            <w:rFonts w:ascii="Times New Roman" w:hAnsi="Times New Roman" w:cs="Times New Roman"/>
            <w:noProof/>
          </w:rPr>
          <w:t>2</w:t>
        </w:r>
        <w:r w:rsidRPr="009447F2">
          <w:rPr>
            <w:rFonts w:ascii="Times New Roman" w:hAnsi="Times New Roman" w:cs="Times New Roman"/>
          </w:rPr>
          <w:fldChar w:fldCharType="end"/>
        </w:r>
      </w:p>
    </w:sdtContent>
  </w:sdt>
  <w:p w:rsidR="004B61EB" w:rsidRDefault="004B61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EB" w:rsidRDefault="004B61EB">
    <w:pPr>
      <w:pStyle w:val="a3"/>
    </w:pPr>
  </w:p>
  <w:p w:rsidR="004B61EB" w:rsidRDefault="004B61EB">
    <w:pPr>
      <w:pStyle w:val="a3"/>
    </w:pPr>
  </w:p>
  <w:p w:rsidR="004B61EB" w:rsidRDefault="004B61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4"/>
    <w:rsid w:val="000A0296"/>
    <w:rsid w:val="00133FDD"/>
    <w:rsid w:val="002A04D8"/>
    <w:rsid w:val="002F637E"/>
    <w:rsid w:val="0044788C"/>
    <w:rsid w:val="004932FE"/>
    <w:rsid w:val="004B4C24"/>
    <w:rsid w:val="004B61EB"/>
    <w:rsid w:val="004D71C6"/>
    <w:rsid w:val="00502E86"/>
    <w:rsid w:val="005C4D69"/>
    <w:rsid w:val="0066127A"/>
    <w:rsid w:val="006C2FA4"/>
    <w:rsid w:val="006D2D20"/>
    <w:rsid w:val="007805A1"/>
    <w:rsid w:val="007A66B7"/>
    <w:rsid w:val="007C20E4"/>
    <w:rsid w:val="007C6DEB"/>
    <w:rsid w:val="007E1787"/>
    <w:rsid w:val="0090149A"/>
    <w:rsid w:val="0090215F"/>
    <w:rsid w:val="0092179A"/>
    <w:rsid w:val="009404BC"/>
    <w:rsid w:val="009447F2"/>
    <w:rsid w:val="00AE412E"/>
    <w:rsid w:val="00B81895"/>
    <w:rsid w:val="00CD10B1"/>
    <w:rsid w:val="00D01F77"/>
    <w:rsid w:val="00D777E8"/>
    <w:rsid w:val="00D84836"/>
    <w:rsid w:val="00E3565B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48DE"/>
  <w15:chartTrackingRefBased/>
  <w15:docId w15:val="{BD267E4A-A7C4-46F5-B569-B4A8DEC7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EB"/>
  </w:style>
  <w:style w:type="paragraph" w:styleId="a5">
    <w:name w:val="footer"/>
    <w:basedOn w:val="a"/>
    <w:link w:val="a6"/>
    <w:uiPriority w:val="99"/>
    <w:unhideWhenUsed/>
    <w:rsid w:val="004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EB"/>
  </w:style>
  <w:style w:type="paragraph" w:customStyle="1" w:styleId="ConsPlusNormal">
    <w:name w:val="ConsPlusNormal"/>
    <w:rsid w:val="00D77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Мирзабеков Роман Нариманович</cp:lastModifiedBy>
  <cp:revision>5</cp:revision>
  <dcterms:created xsi:type="dcterms:W3CDTF">2021-07-07T11:17:00Z</dcterms:created>
  <dcterms:modified xsi:type="dcterms:W3CDTF">2021-08-13T11:38:00Z</dcterms:modified>
</cp:coreProperties>
</file>