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27" w:rsidRPr="007A0D20" w:rsidRDefault="00564AB8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20">
        <w:rPr>
          <w:rFonts w:ascii="Times New Roman" w:hAnsi="Times New Roman" w:cs="Times New Roman"/>
          <w:b/>
          <w:sz w:val="24"/>
          <w:szCs w:val="24"/>
        </w:rPr>
        <w:t>Списки избирательных участков</w:t>
      </w:r>
    </w:p>
    <w:p w:rsidR="00355FF2" w:rsidRPr="007A0D20" w:rsidRDefault="00355FF2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55FF2" w:rsidRPr="007A0D20" w:rsidRDefault="00355FF2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26"/>
        <w:gridCol w:w="3969"/>
        <w:gridCol w:w="1139"/>
        <w:gridCol w:w="705"/>
        <w:gridCol w:w="3826"/>
        <w:gridCol w:w="2091"/>
      </w:tblGrid>
      <w:tr w:rsidR="00AA4792" w:rsidRPr="007A0D20" w:rsidTr="00755B71">
        <w:tc>
          <w:tcPr>
            <w:tcW w:w="5000" w:type="pct"/>
            <w:gridSpan w:val="7"/>
          </w:tcPr>
          <w:p w:rsidR="00AA4792" w:rsidRPr="007A0D20" w:rsidRDefault="00AA4792" w:rsidP="00AA479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Адлерский</w:t>
            </w: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внутригородско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район</w:t>
            </w: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Сочи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УИК,</w:t>
            </w:r>
          </w:p>
          <w:p w:rsidR="00AA4792" w:rsidRPr="007A0D20" w:rsidRDefault="00AA4792" w:rsidP="00AF27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избирательного округа 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</w:t>
            </w:r>
          </w:p>
          <w:p w:rsidR="00AA4792" w:rsidRPr="007A0D20" w:rsidRDefault="00AA4792" w:rsidP="00AF275C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pStyle w:val="3"/>
              <w:keepNext w:val="0"/>
              <w:shd w:val="clear" w:color="auto" w:fill="FFFFFF" w:themeFill="background1"/>
              <w:ind w:left="34"/>
              <w:outlineLvl w:val="2"/>
              <w:rPr>
                <w:color w:val="auto"/>
                <w:szCs w:val="24"/>
                <w:lang w:val="ru-RU" w:eastAsia="ru-RU"/>
              </w:rPr>
            </w:pPr>
            <w:r w:rsidRPr="007A0D20">
              <w:rPr>
                <w:color w:val="auto"/>
                <w:szCs w:val="24"/>
                <w:lang w:val="ru-RU" w:eastAsia="ru-RU"/>
              </w:rPr>
              <w:t>Время проведения мероприятия</w:t>
            </w:r>
          </w:p>
          <w:p w:rsidR="00AA4792" w:rsidRPr="007A0D20" w:rsidRDefault="00AA4792" w:rsidP="00AF275C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AA4792" w:rsidRPr="007A0D20" w:rsidRDefault="00AA4792" w:rsidP="00AF27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43-01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Контора товарищества с ограниченной ответственностью «Горная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Аибга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село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Аибга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Аибгинская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43-02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Ермоловка, село Ермоловка,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Ермоловская</w:t>
            </w:r>
            <w:proofErr w:type="spellEnd"/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43-03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почтампт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Почтовой Связи Краснодарского края – филиал Федерального Государственного Унитарного предприятия «Почта России», отделение почтовой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proofErr w:type="spellStart"/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Ахштырь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Ахштырь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Кропоткинская, 17а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43-04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Офис Совета территориального общественного самоуправления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Веселое, ул. Петропавловская, 1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Виктора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Алтуняна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43-06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поликлиника № 2» ФАП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ул. Грушевая,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10.30 - 11.15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Виктора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Алтуняна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«ЦКС «Орел-Изумруд» СДК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43-14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Тюльпанов, д.3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11.00 - 11.45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оркестра духовых инструментов МБУК г. Сочи «ЦКС «Орел-Изумруд»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43-26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МБУЗ г Сочи «Городская поликлиника 2» ФАП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Тихая, 36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43-29</w:t>
            </w:r>
            <w:r w:rsidRPr="007A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МУП г. Сочи «Водоканал», </w:t>
            </w:r>
          </w:p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Котовского, 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12.00 - 12.45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Веры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Куклевой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43-30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Офис Совета территориального общественного самоуправления «Центральный»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Ленина, 99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 – класс 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учащихся МБУДО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ДМШ №3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учащихся МБУДО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ДМШ №3 г. Сочи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43-31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A0D20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МОУДОД Художественная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2, 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Кирпичная,1/1,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10.50 - 11.40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  - 14.00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Веры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Куклевой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учащихся МБУДО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ДМШ №3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учащихся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МБУДО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ДХШ №2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43-38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ПО «Северное машиностроительное предприятие» Оздоровительно-лечебный центр - пансионат «Орбита – 1», </w:t>
            </w:r>
          </w:p>
          <w:p w:rsidR="00AA4792" w:rsidRPr="007A0D20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Ленина, 280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Севан»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«ЦКС «Орел-Изумруд»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43-39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АО «Санаторий «Известия»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Ленина, 282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11.15 - 12.00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Севан»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ООО СКК «Знание»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Просвещения, 139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12.30 - 13.30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Севан»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43-41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АО «Пансионат «Бургас»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Ленина, 233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«Севан»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43-42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поликлиника № 2» ФАП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Верхнениколаевское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Мостовая, 13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Книжные выставки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Экспресс-тестирование «Час здоровья»</w:t>
            </w:r>
          </w:p>
        </w:tc>
      </w:tr>
      <w:tr w:rsidR="00AA4792" w:rsidRPr="007A0D20" w:rsidTr="009759BC">
        <w:trPr>
          <w:trHeight w:val="1882"/>
        </w:trPr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43-43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МБУЗ г. Сочи «Городская поликлиника № 2»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ФАП, пос. Дубравный,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Пробковая, 20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43-44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ЗАО «Хоста-чай»,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с. Калиновое Озеро,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Центральная,10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11.00 - 14.00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11.00 - 14.00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Выступление хора учащихся МОБУ ООШ №56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43-46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г. Сочи, ул. Петрозаводская, 10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Мастер-класс прикладного творчества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В. Якушева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Д. Самойленко</w:t>
            </w:r>
          </w:p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Выступление старшей группы детского сада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МБУК г. Сочи 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43-47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«ЦКС «Орел-Изумруд» СДК «Орел-Изумруд»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Петрозаводская, 10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43-48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опытная станция пчеловодства, г. Сочи,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Пчеловодов, 4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ГДК «</w:t>
            </w:r>
            <w:proofErr w:type="spellStart"/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Молдовка</w:t>
            </w:r>
            <w:proofErr w:type="spellEnd"/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43-49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Сочи «ЦКС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Нижневысокое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г. Сочи, с. Высокое,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Ивановская 54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12.15-14.00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танцевально</w:t>
            </w:r>
            <w:r w:rsidR="00AA4792"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прикладного</w:t>
            </w:r>
            <w:r w:rsidR="00AA4792"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хореографии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ФГУП «Племенной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форелеводческий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завод «Адлер»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с. Казачий Брод,</w:t>
            </w:r>
          </w:p>
          <w:p w:rsidR="00AA4792" w:rsidRPr="007A0D20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Форелевая, 45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43-52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МДОБУ Детский сад комбинированного вида № 117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Кепша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«Казачий круг»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Выставка работ воспитанников МДОБУ Детский сад комбинированного вида № 117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43-56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 Сочи «ЦКС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-Садок»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Эстосадок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ул. Листопадная, 6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 17.00-18.00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МОУДОД ДШИ № 5 МО г- к Сочи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коллективов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СК «</w:t>
            </w:r>
            <w:proofErr w:type="spellStart"/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-Садок»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43-57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«Хлебороб»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Хлебороб,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ул. Центральная, 27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16.30 -18.00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Концерт  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вокальной группы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класс 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ансамбля «Севан»</w:t>
            </w:r>
          </w:p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класс 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43-58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ООО «Кооператор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Черноморья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Магазин №14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Н -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Ярославская,4а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Виктора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Алтуняна</w:t>
            </w:r>
            <w:proofErr w:type="spellEnd"/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43-60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собственник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Кариниди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Верхневеселое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Коммунаров, 1а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43-61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 Сочи 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ГДК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г. Сочи, ул. Костромская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 «Колибри»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Концерт инструментального ансамбля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«Ереван»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43-24</w:t>
            </w: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«Районный Дом культуры «Адлер», танцевальный зал,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улица Молокова, 1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1. Вокальная студия «Ван», 2. Вокальная группа «Шалунишки»,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3. «Образцовый» коллектив спортивного танца «Юг-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«Народный» хор русской песни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Черноморочка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2. «Образцовый» ансамбль русской песни «Золотой ларец», 3.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«Образцовый» ансамбль танца «Каблучок»,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15.00-18.00 ч.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43-18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МБУДО ДМШ № 3 города Сочи,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расположенном по адресу: ул. Кирова, 26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Эстрадное пение: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солисты, вокальные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ансамбли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Младший хор                               Академическое пение: солисты, ансамбли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скрипачей                       Фортепианная музыка                        Ансамбль виолончелистов      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                       Струнный оркестр       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музыка: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саксофон               балалайка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AA4792" w:rsidRPr="007A0D20" w:rsidRDefault="00AA4792" w:rsidP="00755B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Эстрадное пение: Солисты, вокальные ансамбли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                     Эстрадное пение:</w:t>
            </w:r>
          </w:p>
          <w:p w:rsidR="00AA4792" w:rsidRPr="007A0D20" w:rsidRDefault="00AA4792" w:rsidP="00755B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Солисты, вокальные ансамбли     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Эстрадное пение:</w:t>
            </w:r>
          </w:p>
          <w:p w:rsidR="00755B71" w:rsidRPr="007A0D20" w:rsidRDefault="00AA4792" w:rsidP="00755B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Солисты, вок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альные ансамбли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8.00 – 10.00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</w:tr>
      <w:tr w:rsidR="00755B71" w:rsidRPr="007A0D20" w:rsidTr="00755B71">
        <w:tc>
          <w:tcPr>
            <w:tcW w:w="5000" w:type="pct"/>
            <w:gridSpan w:val="7"/>
          </w:tcPr>
          <w:p w:rsidR="00755B71" w:rsidRPr="007A0D20" w:rsidRDefault="00755B71" w:rsidP="00355F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Списки избирательных участков Лазаревского внутригородского района города Сочи</w:t>
            </w:r>
          </w:p>
        </w:tc>
      </w:tr>
      <w:tr w:rsidR="009759BC" w:rsidRPr="007A0D20" w:rsidTr="009759BC">
        <w:tc>
          <w:tcPr>
            <w:tcW w:w="9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УИК,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избирательного округа </w:t>
            </w:r>
          </w:p>
        </w:tc>
        <w:tc>
          <w:tcPr>
            <w:tcW w:w="1363" w:type="pct"/>
          </w:tcPr>
          <w:p w:rsidR="00AA4792" w:rsidRPr="007A0D20" w:rsidRDefault="00AA4792" w:rsidP="00864CA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</w:t>
            </w:r>
          </w:p>
          <w:p w:rsidR="00AA4792" w:rsidRPr="007A0D20" w:rsidRDefault="00AA4792" w:rsidP="00864CA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947" w:type="pct"/>
            <w:gridSpan w:val="3"/>
          </w:tcPr>
          <w:p w:rsidR="00AA4792" w:rsidRPr="007A0D20" w:rsidRDefault="00AA4792" w:rsidP="00355F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AA4792" w:rsidRPr="007A0D20" w:rsidRDefault="00AA4792" w:rsidP="00355FF2">
            <w:pPr>
              <w:pStyle w:val="3"/>
              <w:keepNext w:val="0"/>
              <w:shd w:val="clear" w:color="auto" w:fill="FFFFFF" w:themeFill="background1"/>
              <w:ind w:left="34"/>
              <w:outlineLvl w:val="2"/>
              <w:rPr>
                <w:szCs w:val="24"/>
              </w:rPr>
            </w:pPr>
          </w:p>
        </w:tc>
        <w:tc>
          <w:tcPr>
            <w:tcW w:w="718" w:type="pct"/>
          </w:tcPr>
          <w:p w:rsidR="00AA4792" w:rsidRPr="007A0D20" w:rsidRDefault="00AA4792" w:rsidP="00355F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44-01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Алексеевское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село Алексеевское, ул. Алексеевская, 10а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Звучит фонограмма (песни о России,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о Сочи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755B71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 центра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Насып» Центра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адыгской культуры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10.00 -11.30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12.10-14.00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44-02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аула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Тхагапш</w:t>
            </w:r>
            <w:proofErr w:type="spellEnd"/>
            <w:r w:rsidR="0075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Тхагапш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Ровная, 19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«Кубанские казаки-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черноморцы» Центра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казачьей культуры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центра русск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«Озорные переборы»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солисты Центра адыгской культуры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44-03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аула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Адыгахабль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ДШИ 4: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адыгского танца,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ударных инструментов, 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ДШИ 4: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адыгского танца,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ударных инструментов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«Украинские музыки» Центра 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>украинской культуры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44-04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МВД РФ» микрорайон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Магринская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55B7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Пансионат МГУ «Буревестник», микрорайон «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Вишневка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Ул. Майкопская, 2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Пансионат «Курорт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13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Газпромдобыча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Астрахань» Оздоровительный центр «Санаторий «Юг»,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Советквадже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Сибирская, 17/1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«Санаторий «Аврора»,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Голубая Дача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Авроры, 6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93,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Туристская, д. 23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аула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Наджиго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аул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Наджиго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ул.Зыхы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ДШИ 4: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адыгского танца,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ударных инструментов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«Украинские музыки» Центра украинской культуры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44-11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Бирюза»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167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саратовских гармоник «Озорные переборы»,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Морская звезда»,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Победы, 153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 Центра греческой культуры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75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 имени Героя Советского Союза А.П. Малышева,</w:t>
            </w:r>
          </w:p>
          <w:p w:rsidR="00AA4792" w:rsidRPr="007A0D20" w:rsidRDefault="00755B71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92"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101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 Центра греческой культуры,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А.И. Одоевского МБУК г. Сочи «</w:t>
            </w:r>
            <w:proofErr w:type="spellStart"/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система»,</w:t>
            </w:r>
          </w:p>
          <w:p w:rsidR="00AA4792" w:rsidRPr="007A0D20" w:rsidRDefault="00755B71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92"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62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«Озорные переборы»,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outlineLvl w:val="3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ребенка-детский сад № 118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Партизанская, 16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ДШИ 3, солисты-инструменталисты (аккордеон, балалайка)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образовательное учреждение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общества с ограниченной ответственностью РОСТО «ДОСААФ»,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Пугачева, 15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ДШИ 3, солисты-инструменталисты, солисты-вокалисты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Филиал Российского университета Дружбы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Калараша, 147а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snapToGrid w:val="0"/>
              <w:spacing w:line="276" w:lineRule="auto"/>
              <w:outlineLvl w:val="0"/>
            </w:pPr>
            <w:r w:rsidRPr="007A0D20">
              <w:t>Фонограммы песен о России, Кубани, Сочи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N 99 города Сочи имени Героя России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Тормахова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Дмитриевича,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пер. Павлова, 18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4"/>
              <w:snapToGrid w:val="0"/>
              <w:spacing w:line="276" w:lineRule="auto"/>
              <w:ind w:left="5" w:firstLine="0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камерной музыки</w:t>
            </w:r>
          </w:p>
          <w:p w:rsidR="00AA4792" w:rsidRPr="007A0D20" w:rsidRDefault="00AA4792" w:rsidP="007A0D20">
            <w:pPr>
              <w:pStyle w:val="4"/>
              <w:snapToGrid w:val="0"/>
              <w:spacing w:line="276" w:lineRule="auto"/>
              <w:ind w:left="5" w:firstLine="0"/>
              <w:jc w:val="left"/>
              <w:outlineLvl w:val="3"/>
            </w:pPr>
            <w:r w:rsidRPr="007A0D20">
              <w:t xml:space="preserve">«Камертон»,  </w:t>
            </w:r>
          </w:p>
          <w:p w:rsidR="00AA4792" w:rsidRPr="007A0D20" w:rsidRDefault="00AA4792" w:rsidP="007A0D20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культуры г.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национальных культур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Победы, 28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lastRenderedPageBreak/>
              <w:t xml:space="preserve">Духовой оркестр ЦНК, 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outlineLvl w:val="3"/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 xml:space="preserve">. «Дебют»,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Фестиваль»,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Лазурька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«Звоны былинные», 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центра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адыгской культуры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«Насып»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t xml:space="preserve">вокальная группа </w:t>
            </w:r>
            <w:proofErr w:type="spellStart"/>
            <w:r w:rsidRPr="007A0D20">
              <w:t>анс</w:t>
            </w:r>
            <w:proofErr w:type="spellEnd"/>
            <w:r w:rsidRPr="007A0D20">
              <w:t xml:space="preserve"> «Кубанские казаки-черноморцы» центра казачьей культуры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t xml:space="preserve">Духовой оркестра ЦНК,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9.30-10.30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14.15- 15.00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15.00- 15.40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Малышева, 1/Ж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t xml:space="preserve">Духовой оркестра ЦНК, отв. </w:t>
            </w:r>
            <w:proofErr w:type="spellStart"/>
            <w:r w:rsidRPr="007A0D20">
              <w:t>Салобаев</w:t>
            </w:r>
            <w:proofErr w:type="spellEnd"/>
            <w:r w:rsidRPr="007A0D20">
              <w:t xml:space="preserve"> В.В.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Пансионат отдыха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Чайка»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Победы, 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«Озорные переборы»,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Гостевой дом «Континент»,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Сочинское шоссе, 4/б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«Озорные переборы»,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jc w:val="left"/>
              <w:outlineLvl w:val="3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92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Солоники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Военный санаторий «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Чемитоквадже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ВВС,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Чемитоквадже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Курская, 57а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83 города Сочи имени Героя Советского Союза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Языджана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Давида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Мисаковича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Каткова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Магистральная, 26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90 города Сочи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д. 102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Объединение художественного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слова СДК Большой 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78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Головинка,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93а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«Созвездие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», театральная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«Премьер», вокальный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ГДК Головинка,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Военный санаторий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Лазурный берег»,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Медицинская, 9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«Созвездие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», театральная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«Премьер», вокальный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ГДК Головинка,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91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Якорная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Главная, 66а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танцевальный 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солисты- вокалисты,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10 МБУК г.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Якорная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улица Череповецкая, 12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Сударушка» ГДК Головинка,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88 города Сочи,</w:t>
            </w:r>
          </w:p>
          <w:p w:rsidR="00AA4792" w:rsidRPr="007A0D20" w:rsidRDefault="00AA4792" w:rsidP="007A0D2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Беранда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Араратская, 16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танцевальный 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солисты- вокалисты,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89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Вардане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36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Солисты-инструменталисты, солисты-вокалисты ДШИ 3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пос.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Вардане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Львовская, 11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«Криницы»</w:t>
            </w:r>
          </w:p>
          <w:p w:rsidR="00AA4792" w:rsidRDefault="0084025D" w:rsidP="0084025D">
            <w:pPr>
              <w:pStyle w:val="4"/>
              <w:spacing w:line="276" w:lineRule="auto"/>
              <w:jc w:val="left"/>
              <w:outlineLvl w:val="3"/>
            </w:pPr>
            <w:r>
              <w:t xml:space="preserve">СДК </w:t>
            </w:r>
            <w:proofErr w:type="spellStart"/>
            <w:r>
              <w:t>Вардане</w:t>
            </w:r>
            <w:proofErr w:type="spellEnd"/>
          </w:p>
          <w:p w:rsidR="0084025D" w:rsidRPr="0084025D" w:rsidRDefault="0084025D" w:rsidP="0084025D">
            <w:pPr>
              <w:rPr>
                <w:lang w:eastAsia="ar-SA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«Криницы»</w:t>
            </w:r>
          </w:p>
          <w:p w:rsidR="00AA4792" w:rsidRPr="007A0D20" w:rsidRDefault="00AA4792" w:rsidP="007A0D20">
            <w:pPr>
              <w:pStyle w:val="4"/>
              <w:spacing w:line="276" w:lineRule="auto"/>
              <w:jc w:val="left"/>
              <w:outlineLvl w:val="3"/>
            </w:pPr>
            <w:r w:rsidRPr="007A0D20">
              <w:lastRenderedPageBreak/>
              <w:t xml:space="preserve">СДК </w:t>
            </w:r>
            <w:proofErr w:type="spellStart"/>
            <w:r w:rsidRPr="007A0D20">
              <w:t>Вардане</w:t>
            </w:r>
            <w:proofErr w:type="spellEnd"/>
            <w:r w:rsidRPr="007A0D20">
              <w:t>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Солисты-инструменталисты, солисты-вокалисты ДШИ 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«Криницы»</w:t>
            </w:r>
          </w:p>
          <w:p w:rsidR="00AA4792" w:rsidRPr="007A0D20" w:rsidRDefault="00AA4792" w:rsidP="007A0D20">
            <w:pPr>
              <w:pStyle w:val="4"/>
              <w:spacing w:line="276" w:lineRule="auto"/>
              <w:jc w:val="left"/>
              <w:outlineLvl w:val="3"/>
            </w:pPr>
            <w:r w:rsidRPr="007A0D20">
              <w:t xml:space="preserve">СДК </w:t>
            </w:r>
            <w:proofErr w:type="spellStart"/>
            <w:r w:rsidRPr="007A0D20">
              <w:t>Вардане</w:t>
            </w:r>
            <w:proofErr w:type="spellEnd"/>
          </w:p>
          <w:p w:rsidR="00AA4792" w:rsidRPr="007A0D20" w:rsidRDefault="00AA4792" w:rsidP="0084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44-34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Верхнеармянское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Верхнеармянское</w:t>
            </w:r>
            <w:proofErr w:type="spellEnd"/>
            <w:r w:rsidR="0084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4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«Ритмы гор»,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танца «Восточные танцы»</w:t>
            </w:r>
          </w:p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солисты-вокалисты СДК с. 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Верхнеармянское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17.00- 17.40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села Горное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Горное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2/1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Дехцаник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pStyle w:val="1"/>
              <w:spacing w:line="276" w:lineRule="auto"/>
              <w:ind w:left="0" w:firstLine="0"/>
              <w:outlineLvl w:val="0"/>
            </w:pPr>
            <w:proofErr w:type="spellStart"/>
            <w:r w:rsidRPr="007A0D20">
              <w:t>анс</w:t>
            </w:r>
            <w:proofErr w:type="spellEnd"/>
            <w:r w:rsidRPr="007A0D20">
              <w:t xml:space="preserve">. Армянского народного танца СДК села Горное </w:t>
            </w:r>
            <w:proofErr w:type="spellStart"/>
            <w:r w:rsidRPr="007A0D20">
              <w:t>Лоо</w:t>
            </w:r>
            <w:proofErr w:type="spellEnd"/>
            <w:r w:rsidRPr="007A0D20">
              <w:t>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17.00- 17.40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 села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ВерхееБуу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Верхнее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Буу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Октемберянская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23б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 «Голос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СДК </w:t>
            </w:r>
            <w:proofErr w:type="spellStart"/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Детляжка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r w:rsidRPr="007A0D20">
              <w:lastRenderedPageBreak/>
              <w:t xml:space="preserve">отв. </w:t>
            </w:r>
            <w:proofErr w:type="spellStart"/>
            <w:r w:rsidRPr="007A0D20">
              <w:t>Варельджан</w:t>
            </w:r>
            <w:proofErr w:type="spellEnd"/>
            <w:r w:rsidRPr="007A0D20">
              <w:t xml:space="preserve"> А.Е.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с лечебно-диагностическим центром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Аттола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коллектив  «</w:t>
            </w:r>
            <w:proofErr w:type="spellStart"/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ГДК поселка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Запунян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77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Астраханская, 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ГДК поселка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КультурноеУчдере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Чайная, 7а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«Калейдоскоп» ГДК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outlineLvl w:val="3"/>
            </w:pPr>
            <w:r w:rsidRPr="007A0D20">
              <w:t xml:space="preserve">Литературно-музыкальная композиция театральной студии СДК поселка Культурное </w:t>
            </w:r>
            <w:proofErr w:type="spellStart"/>
            <w:r w:rsidRPr="007A0D20">
              <w:t>Уч</w:t>
            </w:r>
            <w:proofErr w:type="spellEnd"/>
            <w:r w:rsidRPr="007A0D20">
              <w:t xml:space="preserve">-Дере,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«Родники» ГДК Дагомыс,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Адажио» ГДК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Дагомыс,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«Отель –Генрих»,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 Дагомыс, ул. Летняя, дом 54/56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Солисты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«Родники» ГДК поселка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пос. Дагомыс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Батумское шоссе, 25/1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</w:t>
            </w:r>
            <w:proofErr w:type="gramStart"/>
            <w:r w:rsidRPr="007A0D20">
              <w:t>Родники»  ГДК</w:t>
            </w:r>
            <w:proofErr w:type="gramEnd"/>
            <w:r w:rsidRPr="007A0D20">
              <w:t xml:space="preserve">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t xml:space="preserve">Театральная </w:t>
            </w:r>
            <w:proofErr w:type="gramStart"/>
            <w:r w:rsidRPr="007A0D20">
              <w:t>студия  «</w:t>
            </w:r>
            <w:proofErr w:type="gramEnd"/>
            <w:r w:rsidRPr="007A0D20">
              <w:t>Счастливое время»,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«Родники»,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«Калейдоскоп»,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«Крылья радуги»,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«Адажио» ГДК Дагомыс,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«Родники» ГДК Дагомыс,</w:t>
            </w:r>
          </w:p>
          <w:p w:rsidR="00AA4792" w:rsidRPr="007A0D20" w:rsidRDefault="00AA4792" w:rsidP="0084025D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Гранд-Авто»,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Барановское шоссе, 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духовых инструментов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«Концертино»,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народных инструментов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«Детский сад №126»,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Перевальная, д.19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Счастливое время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ГДК Дагомыс</w:t>
            </w: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Общежитие муниципального унитарного предприятия РЭО-18,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«Романтики» ГДК п. Дагомыс</w:t>
            </w: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Общежитие «Планета»,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Батумское шоссе, 63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духовых инструментов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«Концертино»,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народных инструментов, солисты-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вокалисты ДШИ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2 п. Дагомыс,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г. Сочи «Детский сад № 122»,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Батумское шоссе, 37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«Максима» ГДК п.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Барановка МБУК г. Сочи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Золотая, 13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Цирковая студия «Романтики» ГДК п.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коллектив СДК Барановка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«Калейдоскоп» ГДК п.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Пункт приема чая с. Сергей-Поле,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Сергей - Поле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Славы, 125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армянского танца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Крунк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СДК села Сергей Поле,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ВерхнееУчдере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Верхнее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Образцовая, 10/А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художественного чтения СДК села Верхнее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-дере,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«Крылья радуги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ГДК Дагомыс,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духовых инструментов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«Концертино»,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народных инструментов, солисты-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вокалисты ДШИ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2 п. Дагомыс.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44-50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Надежная, 28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Милениум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Мелодини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4792" w:rsidRPr="0084025D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группа «Цвета радуги»,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. «Заряница» СДК села </w:t>
            </w:r>
            <w:proofErr w:type="spellStart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81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Космическая, 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Милениум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группа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Мелодини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группа «Цвета радуги»,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«Заряница» СДК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96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Харциз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Лучевая, 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pStyle w:val="1"/>
              <w:spacing w:line="276" w:lineRule="auto"/>
              <w:ind w:left="0" w:firstLine="5"/>
              <w:outlineLvl w:val="0"/>
            </w:pPr>
            <w:r w:rsidRPr="007A0D20">
              <w:t xml:space="preserve"> Вокальный </w:t>
            </w:r>
            <w:proofErr w:type="spellStart"/>
            <w:r w:rsidRPr="007A0D20">
              <w:t>анс</w:t>
            </w:r>
            <w:proofErr w:type="spellEnd"/>
            <w:r w:rsidRPr="007A0D20">
              <w:t>. «</w:t>
            </w:r>
            <w:proofErr w:type="spellStart"/>
            <w:r w:rsidRPr="007A0D20">
              <w:t>Солохаульский</w:t>
            </w:r>
            <w:proofErr w:type="spellEnd"/>
            <w:r w:rsidRPr="007A0D20">
              <w:t xml:space="preserve"> венок» СДК п. Харцыз-1,</w:t>
            </w:r>
          </w:p>
          <w:p w:rsidR="00AA4792" w:rsidRPr="007A0D20" w:rsidRDefault="00AA4792" w:rsidP="007A0D20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села Мамедова Щель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Верхняя, 12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r w:rsidRPr="007A0D20">
              <w:t>Фоновая музыка</w:t>
            </w:r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proofErr w:type="spellStart"/>
            <w:r w:rsidRPr="007A0D20">
              <w:t>Анс</w:t>
            </w:r>
            <w:proofErr w:type="spellEnd"/>
            <w:r w:rsidRPr="007A0D20">
              <w:t>.  «</w:t>
            </w:r>
            <w:proofErr w:type="spellStart"/>
            <w:r w:rsidRPr="007A0D20">
              <w:t>Покуть</w:t>
            </w:r>
            <w:proofErr w:type="spellEnd"/>
            <w:r w:rsidRPr="007A0D20">
              <w:t>», «Украинские музыки» Центра украинской культуры,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саратовских гармоник «Озорные переборы»,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«Кубанские казаки-черноморцы»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центра казачьей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14.40-17.00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Детская школа искусств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г.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="00E1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Павлова, 89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ДШИ 3 солисты-инструменталисты (аккордеон, балалайка), вокальный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«Акваре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ль», солисты – эстрадный </w:t>
            </w:r>
            <w:r w:rsidR="00E139B1">
              <w:rPr>
                <w:rFonts w:ascii="Times New Roman" w:hAnsi="Times New Roman" w:cs="Times New Roman"/>
                <w:sz w:val="24"/>
                <w:szCs w:val="24"/>
              </w:rPr>
              <w:t>вокал.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AA4792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44-55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аула Малый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Убыхская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коллектив, солисты-инструменталисты СДК Малый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2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792" w:rsidRPr="007A0D20" w:rsidRDefault="00AA4792" w:rsidP="007A0D2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Cs/>
                <w:sz w:val="24"/>
                <w:szCs w:val="24"/>
              </w:rPr>
              <w:t>44-56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ГБУ СО КК «Сочинский комплексный центр социального обслуживания «Милосердие»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Детляжка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Рязанская, 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proofErr w:type="spellStart"/>
            <w:r w:rsidRPr="007A0D20">
              <w:t>Анс</w:t>
            </w:r>
            <w:proofErr w:type="spellEnd"/>
            <w:r w:rsidRPr="007A0D20">
              <w:t xml:space="preserve">. «Голос </w:t>
            </w:r>
            <w:proofErr w:type="spellStart"/>
            <w:r w:rsidRPr="007A0D20">
              <w:t>Амшена</w:t>
            </w:r>
            <w:proofErr w:type="spellEnd"/>
            <w:r w:rsidRPr="007A0D20">
              <w:t xml:space="preserve">»  </w:t>
            </w:r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r w:rsidRPr="007A0D20">
              <w:t xml:space="preserve">СДК с. </w:t>
            </w:r>
            <w:proofErr w:type="spellStart"/>
            <w:r w:rsidRPr="007A0D20">
              <w:t>Детляжка</w:t>
            </w:r>
            <w:proofErr w:type="spellEnd"/>
            <w:r w:rsidRPr="007A0D20">
              <w:t>,</w:t>
            </w:r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Cs/>
                <w:sz w:val="24"/>
                <w:szCs w:val="24"/>
              </w:rPr>
              <w:t>44-57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Кафе «Лада»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Разина, 16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ГДК поселка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84025D" w:rsidRPr="007A0D20" w:rsidTr="0084025D">
        <w:tc>
          <w:tcPr>
            <w:tcW w:w="5000" w:type="pct"/>
            <w:gridSpan w:val="7"/>
            <w:shd w:val="clear" w:color="auto" w:fill="FFFFFF" w:themeFill="background1"/>
          </w:tcPr>
          <w:p w:rsidR="0084025D" w:rsidRPr="007A0D20" w:rsidRDefault="0084025D" w:rsidP="007A0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избирательных участков Хостинского внутригородского района города Сочи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УИК,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избирательного округа 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AA4792" w:rsidRPr="007A0D20" w:rsidRDefault="00AA4792" w:rsidP="007A0D20">
            <w:pPr>
              <w:pStyle w:val="3"/>
              <w:keepNext w:val="0"/>
              <w:shd w:val="clear" w:color="auto" w:fill="FFFFFF" w:themeFill="background1"/>
              <w:ind w:left="34"/>
              <w:outlineLvl w:val="2"/>
              <w:rPr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Клуб с. Барановка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Радиоконцерт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клуба «Вдохновение»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Цветы России»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ОХА «Урарту»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 ансамбль барабанщиков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Давулчи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 ансамбль национальной песни «Саят-Нова»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08:00-13:00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Пластунка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Пластунка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Леселидзе,51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«Юные кулинары»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Просмотр популярных художественных фильмов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18:00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Верхний Юрт,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Верхний Юрт, ул. Абовяна,39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«Цветы России»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вокального кружка «Песенка-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«Гарун»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Осканяна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играть!»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(находится в жилом доме)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18:00- 20:00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45-04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Раздольное, ул. Буковая, 14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хореографического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Илори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ВИА «Севан»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играть!»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08:00-13:00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№55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пер. Калиновый,22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1.Праздничный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2.Спортивные соревнования «Весёлые старты» 1-4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«Выше, быстрее, сильнее» 5-9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3. «Мама, папа, я – спортивная семья»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11:00-12:30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12:30-14:00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14:30 – 16:30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45-06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Раздольского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-Армянское, ул. Измайловская,57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11:00 - 13:00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коллективов клуба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-Армянское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13:00 -15:00 детская развлекательная программа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 в течение дня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№57 с. Прогресс, ул. Юбилейная,46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Фоновая музыка.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Соревнования по футболу и шахматам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3. Концертная программа «Я, ты, </w:t>
            </w:r>
            <w:r w:rsidR="00E139B1">
              <w:rPr>
                <w:rFonts w:ascii="Times New Roman" w:hAnsi="Times New Roman" w:cs="Times New Roman"/>
                <w:sz w:val="24"/>
                <w:szCs w:val="24"/>
              </w:rPr>
              <w:t>он, она – вместе дружная семья»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9:00 до 20:00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№22, ул. Учительская,19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2. Праздник семьи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Родина, мой город, моя семья»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программе;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«Мама, папа, я – спортивная семья» 1-4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1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выставка декоративно-прикладного семейного творчества «Умельцы и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умелицы»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1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Робофест.2-6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в семейных парах.10-11 классы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09:00-12:30   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Центральная военная турбаза «Сочи» ул. Лысая гора,34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ДТ «Детство»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11:30 – 13:00 игровая программа Д/С № 139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ЦВТ «Сочи)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ООО «Лера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-Сочи», ул. Учительская,18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студии эстрадного вокала «Триумф»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12:00 -13:00 Игровая программа Д/С № 27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ООО «Лера –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НИИ цветоводства и субтропических культур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Я.Фабрициуса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2/28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студии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-джазового вокала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озвучивание в течение дня (НИИ)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Бытха,18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Фоновая музыка.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Спортивные соревнования «Семейная регата»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3. Спортивные соревнования «Весенние старты»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13:00-16:00.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СОШ Гимназия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№16,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Бытха,25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Торжественное открытие (гимны РФ и КК)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Фоновая музыка (1 этаж)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-моб «Здоровые дети – будущее страны»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5. Мастер класс по фитнесу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08:15-19:30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«Аэлита»,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Ворошиловская, 2/24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267-12-15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ОХА «Импрессия»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группы эстрадной песни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Мьюзик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ОХА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Сиони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дикисиленда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«Хоста-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бенд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кино-сеанс</w:t>
            </w:r>
            <w:proofErr w:type="gram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 студии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08:00-9:30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09:30-10:45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  <w:p w:rsidR="00AA4792" w:rsidRPr="007A0D20" w:rsidRDefault="00E139B1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11:30-12:30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16:00 -18:00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19:00- 20:00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творчества «Детство»,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Возрождения, 19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2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ДТ «Детство»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Ольги Филатовой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Русияночка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 студии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№5 ул. 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(ГП № 5)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Русияночка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 класс «Моя Россия» - Д/С 67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ул. Возрождения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8 ,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ВЭГУ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 (ВЭГУ)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Ольги Филатовой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«Искра», Курортный проспект, 100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(с. Искра)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11:30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Русияночка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Администрация Хостинского внутригородского</w:t>
            </w:r>
            <w:r w:rsidR="00E139B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Курортный проспект 106а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(АХР)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студии эстрадного вокала «Триумф»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№11,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Чекменёва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«Веселые старты» 3 классы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«Веселые старты» 4 классы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семья»2 классы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«Веселые старты» 1 классы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Совет территориального общественного самоуправления «Мацеста», ул. Мацестинская,7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Народной вокальной студии «Ретро»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12:00 – 14:00 Спортивная программа «Спортивные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рекорды» ДЮСШОР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(ТОСС)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НИЦ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Большой Ахун,14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солиста филармонии Николая Горенко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14:00 Игровая программа- Кочкина Г.А.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 ТОО «Приморский» ул. Звёздная,14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студии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-джазового вокала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12:00 – 13:30 игровая программа д/с 42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Уличное музыкальное озвучивание (ТОС «Приморский»)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ТСЖ, ул. Шоссейная,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E139B1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9B1">
              <w:rPr>
                <w:rFonts w:ascii="Times New Roman" w:hAnsi="Times New Roman" w:cs="Times New Roman"/>
                <w:i/>
                <w:sz w:val="24"/>
                <w:szCs w:val="24"/>
              </w:rPr>
              <w:t>Уличное музыкальное озвучивание (АРТ – Отель)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 «Луч»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Октября ¼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конкурсы, спортивный марафон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кино-сеанс</w:t>
            </w:r>
            <w:proofErr w:type="gramEnd"/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ДОУ «Ступеньки»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Выставка-ярмарка прикладного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и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Школы современного танца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Скайданс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08:00-11:00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E139B1" w:rsidP="00E139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14:00-15:30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45-26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№3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Самшитовая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солиста филармонии Николая Горенко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12:00 – 14:00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ДМШ № 4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Лицей №3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пер. Ушинского,3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1.Концертная программа, подготовленная педагогом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Баблидзе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2.Весёлые старты по параллелям (начальная школа).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Боровков </w:t>
            </w:r>
            <w:proofErr w:type="spellStart"/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М.Н,Токарева</w:t>
            </w:r>
            <w:proofErr w:type="spellEnd"/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11:00-12:00;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10:00-10:40;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11:00-11:40;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12:00-12:40;</w:t>
            </w:r>
          </w:p>
          <w:p w:rsidR="00AA4792" w:rsidRPr="007A0D20" w:rsidRDefault="00E139B1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13:00-16:00.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досуга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Ялтинская,16</w:t>
            </w: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8-918-002-55-76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Фоновая музыка.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Концертная программа коллективов учреждения (песни, танцы).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 в течение дня.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3. Мастер классы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4. Концерт детских коллективов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(На территории учреждения: торговля, площадки для выступления коллективов)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09:00 – 11:30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12:00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09:00 – 19:30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16:00 -17:00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Помещение ТОС «Хоста», ул. 50 лет СССР, 15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творческих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ДМШ № 4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15:00 мастер класс для родителей и детей Д/с 83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Санаторий «Прогресс»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Сухумское шоссе, 11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 (сан. Прогресс)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Нет условий для проведения концертной программы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 «Кудепста» ул. Дарвина,82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«Сударушка»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«Вместе весело играть!»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(находится в жилом доме)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Апшеронская,1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1.Фоновая музыка в течение дня.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2.Концертная программа силами школьного коллектива «Россия – Родина моя»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 – 17:00 Спортивная программа СОШ № 18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9:00-19:00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12:00- 13:00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ДХШ № 3 ул. Апшеронская,1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 – 17:00 Спортивная программа СОШ № 18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Русская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Мамайка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AA4792" w:rsidRPr="007A0D20" w:rsidRDefault="00E139B1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Целинная,119/г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(Помещении УИК расположено в вагончике)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Нет условий для проведения концертной программы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Соболевка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 Управляющая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ЮФК, ул. Молодогвардейцев, д.2/8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солиста филармонии Николая Горенко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Сочигоргаз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ул. Дмитриевой, 56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Нет условий для проведения концертной программы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НИИ цветоводства и субтропических культур ул. Я. Фабрициуса, 2/28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студии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-джазового вокала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:30 – 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Игровая программа- Д/С 14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Помещение ТОС «Кудепста», ул. Дарвина, 89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13:00 -14:00 игровая программа Д/С № 9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Апшеронская,1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творческих коллективов ДК «Кудепста»</w:t>
            </w:r>
          </w:p>
        </w:tc>
      </w:tr>
      <w:tr w:rsidR="00E139B1" w:rsidRPr="007A0D20" w:rsidTr="00E139B1">
        <w:tc>
          <w:tcPr>
            <w:tcW w:w="5000" w:type="pct"/>
            <w:gridSpan w:val="7"/>
            <w:shd w:val="clear" w:color="auto" w:fill="FFFFFF" w:themeFill="background1"/>
          </w:tcPr>
          <w:p w:rsidR="00E139B1" w:rsidRPr="007A0D20" w:rsidRDefault="00E139B1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избирательных участков Центрального внутригородского района города Сочи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профессиональная образовательная организация Академический колледж, улица Ландышевая, 12 корп.4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начальная общеобразовательное школа - детский сад № 80 города Сочи, улица Крымская, 22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Веселые старты (ДОУ)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Веселые старты (школа)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(ДОУ)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(школа)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10</w:t>
            </w:r>
            <w:r w:rsidRPr="007A0D20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46-03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«Октябрьский», улица Плеханова, 42/44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(Хореографический ансамбль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Беби-ленд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ансамбль «Вишнёвый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mix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специальное общеобразовательное учреждение "Специальная (коррекционная) общеобразовательная школа-интернат № 2", улица Плеханова, 42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(Вокальный ансамбль «Веселые нотки»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«Надежда Сочи»)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46-05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Санаторий "Салют" МВД России, улица Санаторная, 49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(«Образцовый» хореографический коллектив «Задоринка»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 ансамбль танца «Потеха»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барабанщиков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Ферхиси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бюджетное 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детский сад № 34 города Сочи, улица Клубничная, 30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(воспитанники ДОУ)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спортсменов айкидо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«Дружба народов»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46-06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"Санаторий "Беларусь" Управления делами Президента Республики Беларусь, улица Политехническая, 62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"Нева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Интернейщнл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улица Виноградная, 101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(«Народный» ансамбль русской песни «Отрада»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«Образцовый» ансамбль русской песни «Кудряшки»)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78 города Сочи, улица Пирогова, 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идет – весне дорогу!!!» с участием воспитанников МДОБУ детского сада №78 «Неваляшка»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лицей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города Сочи, улица Виноградная, 45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(ансамбль грузинского танца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Солисты лицея)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46-10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лицей № 23 города Сочи улица Виноградная, 45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(ансамбль грузинского танца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Солисты лицея)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Гагаринский (округ № 9)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А.Н.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Касачев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администрации Центрального внутригородского района города Сочи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8918-405-19-92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"Централизованная библиотечная система города Сочи" Центрального района города Сочи, улица Чайковского, 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клуб авторской песни города Сочи)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"Сочинский колледж поликультурного образования" Краснодарского края", улица Гагарина, 10а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"Платан", улица Красноармейская, 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(«Народный» духовой оркестр)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46-14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"Арт-Медиа-Центр "Родина", улица Красноармейская, 24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(Вокально-инструментальный ансамбль «Эра водолея»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клуб авторской песни города Сочи)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7, улица Чайковского, 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46-16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города Сочи "Станция скорой медицинской помощи", улица Красноармейская, 28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24, улица Цветной бульвар,40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силами учащихся МОБУ СОШ №24 г. Сочи,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№47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«Алания», хореографический ансамбль «Конфетти»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Сочинского колледжа искусств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46-18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"Сочинский учебно-курсовой комбинат автотранспорта", улица Чайковского, 39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81 города Сочи, улица Чайковского, 47а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Концерт дошкольников Гагаринского района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«Танец цветов» - ДОУ №6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9.00-19.00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12.00-13.</w:t>
            </w:r>
            <w:r w:rsidRPr="007A0D20">
              <w:rPr>
                <w:rStyle w:val="dash041e0431044b0447043d044b0439char"/>
                <w:color w:val="000000"/>
              </w:rPr>
              <w:t>00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33 города Сочи, улица Гагарина, 64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мозаика»-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12 города Сочи, улица Донская, 36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(</w:t>
            </w:r>
            <w:r w:rsidR="00E139B1"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театр</w:t>
            </w: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пластики и танца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-Модерн», учащиеся МОБУ СОШ №12)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46-23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 "Космос", улица Пасечная, 18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города Сочи "Районный Дом культуры Центрального района",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Горького, 85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хор «Русская песня» и хор ветеранов)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Донской (округ № 10)</w:t>
            </w:r>
          </w:p>
          <w:p w:rsidR="00AA4792" w:rsidRPr="007A0D20" w:rsidRDefault="00AA4792" w:rsidP="00E139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"РЭО-7",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Чехова, 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(Хореографическая студия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 "Сочинский профессиональный техникум № 19", улица Донская, 13а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"Волна", улица Донская, 15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46-26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"Горизонт", улица Донская, 17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46-27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10 улица Чехова, 23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(Танцевальный ансамбль «Казачок»)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"Центральная библиотечная система № 2 Центрального района города Сочи", улица Донская, 92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(«Народный» хореографический коллектив «Жемчуг» «Образцовый» хореографический ансамбль «Жемчужинка», «Образцовый» ансамбль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-спортивного танца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«Ю-Тайм», ансамбль танца «Ассорти», «Образцовый» ансамбль армянского танца «Гарун», вокальный ансамбль «Лантана»)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музыкального проекта «Звездный триумф»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46-29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4 города Сочи, улица Чехова, 37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(театр мимики и пластики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-Модерн», студия бального танца «Грация», ансамбль «Имерети», ансамбль «Колхида»)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9:00-19:00</w:t>
            </w:r>
          </w:p>
          <w:p w:rsidR="00AA4792" w:rsidRPr="007A0D20" w:rsidRDefault="00AA4792" w:rsidP="007A0D20">
            <w:pPr>
              <w:shd w:val="clear" w:color="auto" w:fill="FFFFFF" w:themeFill="background1"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Сочиавтосервис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улица Донская, 108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110 города Сочи, улица Гранатная, 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Праздник для детей и родителей «Улица хорошего настроения» (мастер-классы, танцевальный марафон, игры-аттракционы, кукольный театр, конкурсы, авторалли, призы)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 (ресторан "Гагра"), улица Тимирязева, 21/7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(«Народный» хореографический коллектив «Жемчуг» «Образцовый» хореографический ансамбль «Жемчужинка», «Образцовый» ансамбль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-спортивного танца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«Ю-Тайм»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«Лантана»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№ 2)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Макаренко (округ № 11)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20 города Сочи, улица Труда, 29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(ансамбль армянского танца «Аракс»,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«Конфетти», «Образцовый ансамбль танца «Империя танца»)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20 города Сочи, улица Труда, 29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проектов и творческих работ школьников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хор ветеранов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микрорайона «Мы сильные и здоровые»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14.00-16.00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46-64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35 города Сочи, улица Труда, 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забавы» (эстафеты для взрослых и детей)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«Умелые ручки» (изготовление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бижутерии,  вязание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поделки, сувениры, роспись глиняных фигурок).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«Лакомка» (выпечка, сладости, горячий чай, кофе и т.д.).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«Авто-трек» (катание на машинках, самокатах и т.д.)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Шароленд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(гелиевые шары)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палитра» (роспись лица акриловыми красками)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«Лейся песня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звонкая»  (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с участием сотрудников и воспитанников МДОУ №35)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«Счастливый случай» (беспроигрышная лотерея)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анимационная программа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46-35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44 города Сочи, улица Вишневая, 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 самодеятельность учащихся гимназии, ансамбль «Раздолье»)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44 города Сочи, улица Вишневая, 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 самодеятельность учащихся гимназии, ансамбль «Раздолье»)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46-37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"ДомоУправление-8", улица Макаренко, 45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6 города Сочи, улица Абрикосовая, 23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 хора гимназии, вокалистов)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(гала – концерт «Танцуют все»)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«Мама, папа, я – спортивная семья»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спортивных коллективов гимназии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0.00-12.00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15.00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46-39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6 города Сочи, улица Абрикосовая, 23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хора гимназии, вокалистов)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(гала – концерт «Танцуют все»)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«Мама, папа, я – спортивная семья»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спортивных коллективов гимназии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0.00-12.00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15.00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гимназия № 15 имени 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Н.Н. Белоусова города Сочи, улица 60 лет ВЛКСМ, 12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(«Образцовый» детский музыкальный театр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Славяночка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(«Образцовый» детский музыкальный театр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Славяночка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46-41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86 города Сочи, улица Абрикосовая, 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(сотрудники и воспитанники МДОБУ центра развития ребенка-детского сада        № 86)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86 города Сочи, улица Абрикосовая,2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солистов детской вокальной студии «Веселые нотки»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(сотрудники и воспитанники МДОБУ центра развития ребенка-детского сада        № 86)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44 города Сочи, улица Макаренко, 31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(Художественная самодеятельность учащихся гимназии, ансамбль «Раздолье»)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15 имени Н.Н. Белоусова города Сочи, улица 60 лет ВЛКСМ, 12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Галла-концерт «Единая страна – единая гимназия»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«Творческо-методический центр»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ул.Дагомысская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Фоновая музыка о Родине,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России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с детьми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Вокального ансамбля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Belcanto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Ольги Алексеевны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Кариневской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солистки, руководителя вокально – творческой студии «</w:t>
            </w:r>
            <w:proofErr w:type="spellStart"/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Екатерины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Николаевны Орешкиной  - Вокал  «Гимн России»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Ольги Алексеевны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Кариневской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солистки, руководителя вокально – творческой студии «</w:t>
            </w:r>
            <w:proofErr w:type="spellStart"/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</w:t>
            </w:r>
            <w:proofErr w:type="spellEnd"/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Екатерины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Николаевны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Орешкиной -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Вокал: «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Гляжу в озера синие», «Мама», «Верни мне музыку».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proofErr w:type="gramStart"/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здоровый дух»  - эстафеты.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солиста СКФО Николай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Ивнович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Горенко 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 –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композиции о России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– солистки, Этери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Карлосовны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Джапаридзе  -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 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Адандали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«Песнь Любви»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proofErr w:type="gramStart"/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здоровый дух» - подвижные игры  «Выбивало», «Картошка».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солисток, клуба «Авторской песни»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Александровна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Вокал 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Вокал, Гитара </w:t>
            </w:r>
          </w:p>
          <w:p w:rsidR="00AA4792" w:rsidRPr="007A0D20" w:rsidRDefault="009759BC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-</w:t>
            </w:r>
            <w:r w:rsidR="00AA4792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о городе Сочи, о России.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- «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здоровый дух» - подвижные игры «Ручеек», «Золотые ворота».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солисток, клуба «Авторской песни»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Александровна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Вокал 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Вокал, Гитара.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Викторина «Что,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Когда?»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фоновая музыка - о Родине,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России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городе Сочи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8:00-10:00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10:30-11:00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11:00-11:10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11:10-11:15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11:15-11:30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12:30-13:00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14:00-14:20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14:20-14:40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9759BC" w:rsidP="009759BC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14:40-15:00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16:00-16:30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46-46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города Сочи "Городская больница № 4", улица Туапсинская, 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Центральный (округ № 8)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14 города Сочи, улица Туапсинская, 11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Выносная торговля, Школьная самодеятельность, концертная программа «Россия – Родина моя», Показательные выступления отряда «Юнармейцев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11.00-17.00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  <w:p w:rsidR="00AA4792" w:rsidRPr="007A0D20" w:rsidRDefault="00AA4792" w:rsidP="0097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14.00.-14.30.</w:t>
            </w:r>
          </w:p>
          <w:p w:rsidR="00AA4792" w:rsidRPr="007A0D20" w:rsidRDefault="00AA4792" w:rsidP="007A0D20">
            <w:pPr>
              <w:shd w:val="clear" w:color="auto" w:fill="FFFFFF" w:themeFill="background1"/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13 города Сочи, улица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Чебрикова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бюджетное учреждение детский сад № 39 города Сочи, переулок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(«Народный» ансамбль русской песни «Отрада»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 ансамбль русской песни «Кудряшки»)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46-50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цокольный этаж, улица Тоннельная, 27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"Узловая поликлиника на станции города Сочи" открытого акционерного общества "Российские железные дороги", улица Горького, 48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духовой оркестр)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5 города Сочи, улица Советская, 57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  <w:rPr>
                <w:lang w:eastAsia="ru-RU"/>
              </w:rPr>
            </w:pP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Концертная прогр</w:t>
            </w:r>
            <w:r w:rsidRPr="007A0D20">
              <w:rPr>
                <w:rStyle w:val="dash041e0431044b0447043d044b0439char"/>
                <w:color w:val="000000"/>
              </w:rPr>
              <w:t>амма («Родина моя»)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Детский ансамбль детского сада № 5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«Ласточка»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"Музей истории города-курорта Сочи", улица Воровского, 54/11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«Образцовый»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эстрадный театр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СиМ-СиМ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(вокал)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13-00</w:t>
            </w:r>
          </w:p>
          <w:p w:rsidR="00AA4792" w:rsidRPr="007A0D20" w:rsidRDefault="00AA4792" w:rsidP="0097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Центр дополнительного образования для детей «СИБ» города Сочи", улица Конституции СССР, 26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</w:t>
            </w:r>
            <w:proofErr w:type="spellStart"/>
            <w:r w:rsidR="009759BC" w:rsidRPr="007A0D20"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 w:rsidR="009759BC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хендмейду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«Полет фантазии»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-моб «Весенняя карусель»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Центр дополнительного образования для детей «СИБ» города Сочи", улица Конституции СССР, 26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кукол - оберегов, брошей, заколок в технике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«Полет фантазии»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-моб «Весенняя карусель»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46-57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автономное учреждение гимназия № 8 города Сочи, улица Парковая, 19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46-58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"Сочинский государственный университет" улица Советская, 26а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творческих коллективов СГУ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компенсирующего вида № 40 города Сочи, переулок Безымянный, 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 тебе, моя Россия!»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детского коллектива МДОБУ №40 «Лучики»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органной камерной музыки имени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А.Ф.Дебольской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Курортный проспект, 32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(«Концертная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(«Образцовый» хореографический коллектив «Задоринка»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 ансамбль танца «Потеха»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барабанщиков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Ферхиси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«Образцовый» ансамбль а</w:t>
            </w:r>
            <w:r w:rsidR="0097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рмянского танца «Гарун»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коллективов СКФО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10-00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97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бюджетное учреждение дополнительного образования детей Центр детского и юношеского туризма и экскурсий города Сочи, улица Орджоникидзе, 10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коллективов ЦВР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Мастер-классы ЭБЦ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46-62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учреждения культуры Сочинского 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концертно-филармонического объединения "Зимний театр", улица Театральная, 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 коллективов СКФО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4792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концерт-марафон «Я люблю Сочи»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концертов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</w:t>
            </w:r>
          </w:p>
        </w:tc>
      </w:tr>
    </w:tbl>
    <w:p w:rsidR="00D06C18" w:rsidRPr="007A0D20" w:rsidRDefault="00D06C18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45D1E" w:rsidRPr="007A0D20" w:rsidRDefault="00145D1E" w:rsidP="00277A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D1E" w:rsidRPr="007A0D20" w:rsidSect="00355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BD"/>
    <w:rsid w:val="00056C41"/>
    <w:rsid w:val="00071269"/>
    <w:rsid w:val="00092DFE"/>
    <w:rsid w:val="00095F65"/>
    <w:rsid w:val="000A0662"/>
    <w:rsid w:val="001172C4"/>
    <w:rsid w:val="00145D1E"/>
    <w:rsid w:val="00153904"/>
    <w:rsid w:val="00196DB2"/>
    <w:rsid w:val="002003D7"/>
    <w:rsid w:val="00211417"/>
    <w:rsid w:val="00277A16"/>
    <w:rsid w:val="002E7160"/>
    <w:rsid w:val="002F4A11"/>
    <w:rsid w:val="00346E14"/>
    <w:rsid w:val="00355FF2"/>
    <w:rsid w:val="00376156"/>
    <w:rsid w:val="00390960"/>
    <w:rsid w:val="003B0A7F"/>
    <w:rsid w:val="00410DA0"/>
    <w:rsid w:val="00430D4D"/>
    <w:rsid w:val="00450896"/>
    <w:rsid w:val="0049407C"/>
    <w:rsid w:val="00561C09"/>
    <w:rsid w:val="00564AB8"/>
    <w:rsid w:val="00591D08"/>
    <w:rsid w:val="00657317"/>
    <w:rsid w:val="006D3289"/>
    <w:rsid w:val="00734196"/>
    <w:rsid w:val="00741B2F"/>
    <w:rsid w:val="00755B71"/>
    <w:rsid w:val="00756B6B"/>
    <w:rsid w:val="007705BD"/>
    <w:rsid w:val="007A0D20"/>
    <w:rsid w:val="007C112F"/>
    <w:rsid w:val="007E0199"/>
    <w:rsid w:val="008027E7"/>
    <w:rsid w:val="0084025D"/>
    <w:rsid w:val="00864CA0"/>
    <w:rsid w:val="008D0C04"/>
    <w:rsid w:val="00907C27"/>
    <w:rsid w:val="00914378"/>
    <w:rsid w:val="00917217"/>
    <w:rsid w:val="009759BC"/>
    <w:rsid w:val="00984DA5"/>
    <w:rsid w:val="009F74D4"/>
    <w:rsid w:val="00A32E72"/>
    <w:rsid w:val="00AA4792"/>
    <w:rsid w:val="00AB0B93"/>
    <w:rsid w:val="00AD1739"/>
    <w:rsid w:val="00AF275C"/>
    <w:rsid w:val="00B4255C"/>
    <w:rsid w:val="00BA7D37"/>
    <w:rsid w:val="00BE1FFA"/>
    <w:rsid w:val="00C54033"/>
    <w:rsid w:val="00CD49AF"/>
    <w:rsid w:val="00D06C18"/>
    <w:rsid w:val="00DD21D5"/>
    <w:rsid w:val="00E139B1"/>
    <w:rsid w:val="00E30EBB"/>
    <w:rsid w:val="00E95F6B"/>
    <w:rsid w:val="00EF285E"/>
    <w:rsid w:val="00F2529F"/>
    <w:rsid w:val="00F847EB"/>
    <w:rsid w:val="00FB2453"/>
    <w:rsid w:val="00FD0CBC"/>
    <w:rsid w:val="00FE5270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65BF-375D-4CCA-8315-4E8DC4C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5D1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6C41"/>
    <w:pPr>
      <w:keepNext/>
      <w:keepLines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45D1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45D1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30044f0020044204300431043b043804460430char">
    <w:name w:val="dash041e_0431_044b_0447_043d_0430_044f_0020_0442_0430_0431_043b_0438_0446_0430__char"/>
    <w:rsid w:val="00D06C18"/>
  </w:style>
  <w:style w:type="character" w:customStyle="1" w:styleId="dash041e0431044b0447043d044b0439char1">
    <w:name w:val="dash041e_0431_044b_0447_043d_044b_0439__char1"/>
    <w:rsid w:val="00D06C18"/>
    <w:rPr>
      <w:rFonts w:ascii="Calibri" w:hAnsi="Calibri" w:cs="Calibri" w:hint="default"/>
      <w:sz w:val="22"/>
      <w:szCs w:val="22"/>
    </w:rPr>
  </w:style>
  <w:style w:type="character" w:customStyle="1" w:styleId="dash041e0431044b0447043d044b0439char">
    <w:name w:val="dash041e_0431_044b_0447_043d_044b_0439__char"/>
    <w:basedOn w:val="a0"/>
    <w:rsid w:val="0045089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4508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56C41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540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45D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45D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45D1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0F5A-D69B-4925-9974-B6D5E94F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7859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</dc:creator>
  <cp:keywords/>
  <dc:description/>
  <cp:lastModifiedBy>User</cp:lastModifiedBy>
  <cp:revision>2</cp:revision>
  <cp:lastPrinted>2018-03-15T13:34:00Z</cp:lastPrinted>
  <dcterms:created xsi:type="dcterms:W3CDTF">2018-03-16T15:35:00Z</dcterms:created>
  <dcterms:modified xsi:type="dcterms:W3CDTF">2018-03-16T15:35:00Z</dcterms:modified>
</cp:coreProperties>
</file>