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3F" w:rsidRPr="006B336B" w:rsidRDefault="00702DCE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36B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407DB6" w:rsidRPr="006B336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442C6">
        <w:rPr>
          <w:rFonts w:ascii="Times New Roman" w:hAnsi="Times New Roman" w:cs="Times New Roman"/>
          <w:b/>
          <w:sz w:val="26"/>
          <w:szCs w:val="26"/>
        </w:rPr>
        <w:t>28</w:t>
      </w:r>
      <w:r w:rsidR="005D04F8" w:rsidRPr="006B33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2C6">
        <w:rPr>
          <w:rFonts w:ascii="Times New Roman" w:hAnsi="Times New Roman" w:cs="Times New Roman"/>
          <w:b/>
          <w:sz w:val="26"/>
          <w:szCs w:val="26"/>
        </w:rPr>
        <w:t>мая</w:t>
      </w:r>
      <w:r w:rsidRPr="006B336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D04F8" w:rsidRPr="006B336B">
        <w:rPr>
          <w:rFonts w:ascii="Times New Roman" w:hAnsi="Times New Roman" w:cs="Times New Roman"/>
          <w:b/>
          <w:sz w:val="26"/>
          <w:szCs w:val="26"/>
        </w:rPr>
        <w:t>20</w:t>
      </w:r>
      <w:r w:rsidRPr="006B336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31359" w:rsidRPr="006B336B" w:rsidRDefault="00D31359" w:rsidP="00362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DCE" w:rsidRPr="006B336B" w:rsidRDefault="009F29C2" w:rsidP="0036216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6B336B">
        <w:rPr>
          <w:rFonts w:ascii="Times New Roman" w:hAnsi="Times New Roman" w:cs="Times New Roman"/>
          <w:sz w:val="26"/>
          <w:szCs w:val="26"/>
        </w:rPr>
        <w:t xml:space="preserve">        </w:t>
      </w:r>
      <w:r w:rsidR="008442C6">
        <w:rPr>
          <w:rFonts w:ascii="Times New Roman" w:hAnsi="Times New Roman" w:cs="Times New Roman"/>
          <w:sz w:val="26"/>
          <w:szCs w:val="26"/>
        </w:rPr>
        <w:t>28</w:t>
      </w:r>
      <w:r w:rsidR="005D04F8" w:rsidRPr="006B336B">
        <w:rPr>
          <w:rFonts w:ascii="Times New Roman" w:hAnsi="Times New Roman" w:cs="Times New Roman"/>
          <w:sz w:val="26"/>
          <w:szCs w:val="26"/>
        </w:rPr>
        <w:t xml:space="preserve"> </w:t>
      </w:r>
      <w:r w:rsidR="000B5631">
        <w:rPr>
          <w:rFonts w:ascii="Times New Roman" w:hAnsi="Times New Roman" w:cs="Times New Roman"/>
          <w:sz w:val="26"/>
          <w:szCs w:val="26"/>
        </w:rPr>
        <w:t>мая</w:t>
      </w:r>
      <w:bookmarkStart w:id="0" w:name="_GoBack"/>
      <w:bookmarkEnd w:id="0"/>
      <w:r w:rsidR="005D04F8" w:rsidRPr="006B336B">
        <w:rPr>
          <w:rFonts w:ascii="Times New Roman" w:hAnsi="Times New Roman" w:cs="Times New Roman"/>
          <w:sz w:val="26"/>
          <w:szCs w:val="26"/>
        </w:rPr>
        <w:t xml:space="preserve"> 2020</w:t>
      </w:r>
      <w:r w:rsidR="00702DCE" w:rsidRPr="006B336B">
        <w:rPr>
          <w:rFonts w:ascii="Times New Roman" w:hAnsi="Times New Roman" w:cs="Times New Roman"/>
          <w:sz w:val="26"/>
          <w:szCs w:val="26"/>
        </w:rPr>
        <w:t xml:space="preserve"> года состоялось заседание </w:t>
      </w:r>
      <w:r w:rsidR="00702DCE" w:rsidRPr="006B336B">
        <w:rPr>
          <w:rFonts w:ascii="Times New Roman" w:eastAsia="Calibri" w:hAnsi="Times New Roman" w:cs="Times New Roman"/>
          <w:bCs/>
          <w:sz w:val="26"/>
          <w:szCs w:val="26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362160" w:rsidRPr="006B336B" w:rsidRDefault="00362160" w:rsidP="0036216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3314" w:rsidRDefault="008442C6" w:rsidP="008442C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</w:t>
      </w:r>
      <w:r w:rsidR="00702DCE" w:rsidRPr="006B336B">
        <w:rPr>
          <w:rFonts w:ascii="Times New Roman" w:eastAsia="Calibri" w:hAnsi="Times New Roman" w:cs="Times New Roman"/>
          <w:bCs/>
          <w:sz w:val="26"/>
          <w:szCs w:val="26"/>
        </w:rPr>
        <w:t>На заседании Комиссии были рассмотрены вопросы:</w:t>
      </w:r>
    </w:p>
    <w:p w:rsidR="008442C6" w:rsidRPr="008442C6" w:rsidRDefault="008442C6" w:rsidP="008442C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F29C2" w:rsidRPr="006B336B" w:rsidRDefault="008442C6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1</w:t>
      </w:r>
      <w:r w:rsidR="009F29C2" w:rsidRPr="006B336B">
        <w:rPr>
          <w:rFonts w:ascii="Times New Roman" w:eastAsia="Calibri" w:hAnsi="Times New Roman" w:cs="Times New Roman"/>
          <w:sz w:val="26"/>
          <w:szCs w:val="26"/>
        </w:rPr>
        <w:t xml:space="preserve">) информация о 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9F29C2" w:rsidRPr="006B336B">
        <w:rPr>
          <w:rFonts w:ascii="Times New Roman" w:eastAsia="Calibri" w:hAnsi="Times New Roman" w:cs="Times New Roman"/>
          <w:sz w:val="26"/>
          <w:szCs w:val="26"/>
        </w:rPr>
        <w:t xml:space="preserve"> сообщениях, полученных от работодателей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9F29C2" w:rsidRPr="006B336B">
        <w:rPr>
          <w:rFonts w:ascii="Times New Roman" w:eastAsia="Calibri" w:hAnsi="Times New Roman" w:cs="Times New Roman"/>
          <w:sz w:val="26"/>
          <w:szCs w:val="26"/>
        </w:rPr>
        <w:t xml:space="preserve"> о заключении трудовых договоров с гражданами, замещавшими должности муниципальной службы в администрации города Сочи.</w:t>
      </w:r>
    </w:p>
    <w:p w:rsidR="009F29C2" w:rsidRPr="006B336B" w:rsidRDefault="00A34B7C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В</w:t>
      </w:r>
      <w:r w:rsidR="009F29C2" w:rsidRPr="006B336B">
        <w:rPr>
          <w:rFonts w:ascii="Times New Roman" w:eastAsia="Calibri" w:hAnsi="Times New Roman" w:cs="Times New Roman"/>
          <w:sz w:val="26"/>
          <w:szCs w:val="26"/>
        </w:rPr>
        <w:t xml:space="preserve"> результате анализа информации о трудоустройстве </w:t>
      </w:r>
      <w:r w:rsidR="008442C6">
        <w:rPr>
          <w:rFonts w:ascii="Times New Roman" w:eastAsia="Calibri" w:hAnsi="Times New Roman" w:cs="Times New Roman"/>
          <w:sz w:val="26"/>
          <w:szCs w:val="26"/>
        </w:rPr>
        <w:t>7</w:t>
      </w:r>
      <w:r w:rsidR="009F29C2" w:rsidRPr="006B336B">
        <w:rPr>
          <w:rFonts w:ascii="Times New Roman" w:eastAsia="Calibri" w:hAnsi="Times New Roman" w:cs="Times New Roman"/>
          <w:sz w:val="26"/>
          <w:szCs w:val="26"/>
        </w:rPr>
        <w:t xml:space="preserve"> бывших муниципальных служащих администрации города Сочи фактов выполнения функций муниципального управления в отношении данных организаций не выявлено.</w:t>
      </w:r>
    </w:p>
    <w:p w:rsidR="009F29C2" w:rsidRPr="006B336B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83314" w:rsidRPr="006B336B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B336B">
        <w:rPr>
          <w:rFonts w:ascii="Times New Roman" w:eastAsia="Calibri" w:hAnsi="Times New Roman" w:cs="Times New Roman"/>
          <w:sz w:val="26"/>
          <w:szCs w:val="26"/>
        </w:rPr>
        <w:t xml:space="preserve">         Информация принята Комиссией к сведению.</w:t>
      </w:r>
    </w:p>
    <w:p w:rsidR="00560FD3" w:rsidRPr="006B336B" w:rsidRDefault="00560FD3" w:rsidP="00362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0FD3" w:rsidRPr="006B336B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8E0"/>
    <w:multiLevelType w:val="hybridMultilevel"/>
    <w:tmpl w:val="79EA6960"/>
    <w:lvl w:ilvl="0" w:tplc="5FA259C6">
      <w:start w:val="1"/>
      <w:numFmt w:val="decimal"/>
      <w:lvlText w:val="%1)"/>
      <w:lvlJc w:val="left"/>
      <w:pPr>
        <w:ind w:left="1155" w:hanging="480"/>
      </w:pPr>
      <w:rPr>
        <w:rFonts w:eastAsia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0B5631"/>
    <w:rsid w:val="002B287B"/>
    <w:rsid w:val="00307486"/>
    <w:rsid w:val="00340852"/>
    <w:rsid w:val="00362160"/>
    <w:rsid w:val="003E00F4"/>
    <w:rsid w:val="00407DB6"/>
    <w:rsid w:val="00560CA1"/>
    <w:rsid w:val="00560FD3"/>
    <w:rsid w:val="005B3E38"/>
    <w:rsid w:val="005D04F8"/>
    <w:rsid w:val="006520E2"/>
    <w:rsid w:val="006B336B"/>
    <w:rsid w:val="006F5027"/>
    <w:rsid w:val="00702DCE"/>
    <w:rsid w:val="007C4508"/>
    <w:rsid w:val="008442C6"/>
    <w:rsid w:val="008A224A"/>
    <w:rsid w:val="0092233F"/>
    <w:rsid w:val="00983314"/>
    <w:rsid w:val="00993708"/>
    <w:rsid w:val="009F29C2"/>
    <w:rsid w:val="00A146BA"/>
    <w:rsid w:val="00A17E80"/>
    <w:rsid w:val="00A34B7C"/>
    <w:rsid w:val="00B34E55"/>
    <w:rsid w:val="00B458A5"/>
    <w:rsid w:val="00D01D9B"/>
    <w:rsid w:val="00D22637"/>
    <w:rsid w:val="00D31359"/>
    <w:rsid w:val="00D32148"/>
    <w:rsid w:val="00D66D77"/>
    <w:rsid w:val="00D7686C"/>
    <w:rsid w:val="00D81CD1"/>
    <w:rsid w:val="00DD2189"/>
    <w:rsid w:val="00E82DDF"/>
    <w:rsid w:val="00F7509F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FC9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5</cp:revision>
  <cp:lastPrinted>2020-07-09T07:27:00Z</cp:lastPrinted>
  <dcterms:created xsi:type="dcterms:W3CDTF">2020-04-22T10:08:00Z</dcterms:created>
  <dcterms:modified xsi:type="dcterms:W3CDTF">2020-07-09T07:28:00Z</dcterms:modified>
</cp:coreProperties>
</file>